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6" w:rsidRDefault="00B731C6" w:rsidP="00B731C6"/>
    <w:tbl>
      <w:tblPr>
        <w:tblW w:w="11440" w:type="dxa"/>
        <w:jc w:val="center"/>
        <w:tblLook w:val="04A0"/>
      </w:tblPr>
      <w:tblGrid>
        <w:gridCol w:w="2106"/>
        <w:gridCol w:w="7363"/>
        <w:gridCol w:w="1971"/>
      </w:tblGrid>
      <w:tr w:rsidR="00B731C6" w:rsidTr="000940C4">
        <w:trPr>
          <w:trHeight w:val="2003"/>
          <w:jc w:val="center"/>
        </w:trPr>
        <w:tc>
          <w:tcPr>
            <w:tcW w:w="1894" w:type="dxa"/>
            <w:vAlign w:val="center"/>
          </w:tcPr>
          <w:p w:rsidR="00B731C6" w:rsidRDefault="00B731C6" w:rsidP="000940C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1100" cy="1323975"/>
                  <wp:effectExtent l="19050" t="0" r="0" b="0"/>
                  <wp:docPr id="1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966" r="8661" b="6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</w:tcPr>
          <w:p w:rsidR="00B731C6" w:rsidRDefault="00B731C6" w:rsidP="000940C4">
            <w:pPr>
              <w:jc w:val="center"/>
              <w:rPr>
                <w:sz w:val="28"/>
                <w:szCs w:val="28"/>
              </w:rPr>
            </w:pPr>
            <w:r w:rsidRPr="00DF67B2">
              <w:rPr>
                <w:sz w:val="28"/>
                <w:szCs w:val="28"/>
              </w:rPr>
              <w:t>ISTITUTO D’ISTRUZIONE SUPERIORE</w:t>
            </w:r>
          </w:p>
          <w:p w:rsidR="00B731C6" w:rsidRDefault="00B731C6" w:rsidP="000940C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B2">
              <w:rPr>
                <w:b/>
                <w:bCs/>
                <w:sz w:val="28"/>
                <w:szCs w:val="28"/>
              </w:rPr>
              <w:t>“ANTONIO ZANELLI”</w:t>
            </w:r>
          </w:p>
          <w:p w:rsidR="00B731C6" w:rsidRPr="00470B2D" w:rsidRDefault="00B731C6" w:rsidP="000940C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470B2D">
              <w:rPr>
                <w:sz w:val="22"/>
                <w:szCs w:val="22"/>
              </w:rPr>
              <w:t>Sezione Tecnica Agraria</w:t>
            </w:r>
          </w:p>
          <w:p w:rsidR="00B731C6" w:rsidRPr="00C42A38" w:rsidRDefault="00B731C6" w:rsidP="000940C4">
            <w:pPr>
              <w:jc w:val="center"/>
              <w:rPr>
                <w:i/>
              </w:rPr>
            </w:pPr>
            <w:r w:rsidRPr="0044595E">
              <w:rPr>
                <w:i/>
              </w:rPr>
              <w:t>(Produzioni e trasformazioni - Gestione ambiente e territorio- Viticoltura ed enologia)</w:t>
            </w:r>
            <w:r w:rsidRPr="0044595E">
              <w:rPr>
                <w:i/>
                <w:sz w:val="22"/>
                <w:szCs w:val="22"/>
              </w:rPr>
              <w:t xml:space="preserve"> </w:t>
            </w:r>
          </w:p>
          <w:p w:rsidR="00B731C6" w:rsidRPr="00470B2D" w:rsidRDefault="00B731C6" w:rsidP="000940C4">
            <w:pPr>
              <w:jc w:val="center"/>
              <w:rPr>
                <w:sz w:val="22"/>
                <w:szCs w:val="22"/>
              </w:rPr>
            </w:pPr>
            <w:r w:rsidRPr="00470B2D">
              <w:rPr>
                <w:sz w:val="22"/>
                <w:szCs w:val="22"/>
              </w:rPr>
              <w:t>Sezione Tecnica Chimica, materiali e biotecnologie sanitarie</w:t>
            </w:r>
          </w:p>
          <w:p w:rsidR="00B731C6" w:rsidRPr="00470B2D" w:rsidRDefault="00B731C6" w:rsidP="000940C4">
            <w:pPr>
              <w:jc w:val="center"/>
              <w:rPr>
                <w:sz w:val="22"/>
                <w:szCs w:val="22"/>
              </w:rPr>
            </w:pPr>
            <w:r w:rsidRPr="00470B2D">
              <w:rPr>
                <w:sz w:val="22"/>
                <w:szCs w:val="22"/>
              </w:rPr>
              <w:t xml:space="preserve">Sezione Professionale Servizi per l’agricoltura </w:t>
            </w:r>
          </w:p>
          <w:p w:rsidR="00B731C6" w:rsidRPr="00470B2D" w:rsidRDefault="00B731C6" w:rsidP="000940C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470B2D">
              <w:rPr>
                <w:sz w:val="22"/>
                <w:szCs w:val="22"/>
              </w:rPr>
              <w:t xml:space="preserve">Sezione Liceo Scientifico </w:t>
            </w:r>
          </w:p>
          <w:p w:rsidR="00B731C6" w:rsidRPr="00C42A38" w:rsidRDefault="00B731C6" w:rsidP="000940C4">
            <w:pPr>
              <w:jc w:val="center"/>
              <w:rPr>
                <w:i/>
              </w:rPr>
            </w:pPr>
            <w:r>
              <w:rPr>
                <w:i/>
              </w:rPr>
              <w:t xml:space="preserve">(Scienze </w:t>
            </w:r>
            <w:r w:rsidRPr="00C42A38">
              <w:rPr>
                <w:i/>
              </w:rPr>
              <w:t xml:space="preserve">applicate </w:t>
            </w:r>
            <w:r>
              <w:rPr>
                <w:i/>
              </w:rPr>
              <w:t>-</w:t>
            </w:r>
            <w:r w:rsidRPr="00C42A38">
              <w:rPr>
                <w:i/>
              </w:rPr>
              <w:t xml:space="preserve"> Informatico ingegneristica </w:t>
            </w:r>
            <w:r>
              <w:rPr>
                <w:i/>
              </w:rPr>
              <w:t>-</w:t>
            </w:r>
            <w:r w:rsidRPr="00C42A38">
              <w:rPr>
                <w:i/>
              </w:rPr>
              <w:t xml:space="preserve"> Quadriennale)</w:t>
            </w:r>
          </w:p>
          <w:p w:rsidR="00B731C6" w:rsidRPr="00DF67B2" w:rsidRDefault="00B731C6" w:rsidP="000940C4">
            <w:pPr>
              <w:spacing w:before="120"/>
              <w:jc w:val="center"/>
            </w:pPr>
            <w:r w:rsidRPr="00DF67B2">
              <w:t>Via F.lli Rosselli 41/1 -  42123 Reggio Emilia - Tel. 0522 280340 - Fax 0522 281515</w:t>
            </w:r>
          </w:p>
          <w:p w:rsidR="00B731C6" w:rsidRDefault="00B731C6" w:rsidP="000940C4">
            <w:pPr>
              <w:jc w:val="center"/>
            </w:pPr>
            <w:r w:rsidRPr="00DF67B2">
              <w:t>E-</w:t>
            </w:r>
            <w:r>
              <w:t xml:space="preserve">mail: itazanelli@itazanelli.it </w:t>
            </w:r>
            <w:r w:rsidRPr="00DF67B2">
              <w:t>- E-mail Pec: zanelli@pec.it</w:t>
            </w:r>
          </w:p>
          <w:p w:rsidR="00B731C6" w:rsidRDefault="00B731C6" w:rsidP="000940C4">
            <w:pPr>
              <w:jc w:val="center"/>
            </w:pPr>
            <w:r w:rsidRPr="00DF67B2">
              <w:t xml:space="preserve">URL  </w:t>
            </w:r>
            <w:r>
              <w:t xml:space="preserve">http://www.zanelli.edu.it - </w:t>
            </w:r>
            <w:r w:rsidRPr="006D23F1">
              <w:t>Codice fiscale 80012570356</w:t>
            </w:r>
          </w:p>
        </w:tc>
        <w:tc>
          <w:tcPr>
            <w:tcW w:w="1968" w:type="dxa"/>
            <w:vAlign w:val="center"/>
          </w:tcPr>
          <w:p w:rsidR="00B731C6" w:rsidRDefault="00B731C6" w:rsidP="000940C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1419225"/>
                  <wp:effectExtent l="0" t="0" r="0" b="0"/>
                  <wp:docPr id="2" name="Immagine 0" descr="minist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minist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1C6" w:rsidRPr="0072362D" w:rsidRDefault="00B731C6" w:rsidP="00B731C6">
      <w:pPr>
        <w:ind w:firstLine="3"/>
        <w:rPr>
          <w:rFonts w:asciiTheme="minorHAnsi" w:hAnsiTheme="minorHAnsi"/>
        </w:rPr>
      </w:pPr>
    </w:p>
    <w:p w:rsidR="002B62A3" w:rsidRDefault="002B62A3">
      <w:pPr>
        <w:pStyle w:val="normal"/>
        <w:jc w:val="both"/>
        <w:rPr>
          <w:sz w:val="24"/>
          <w:szCs w:val="24"/>
        </w:rPr>
      </w:pPr>
    </w:p>
    <w:p w:rsidR="002B62A3" w:rsidRDefault="002B62A3">
      <w:pPr>
        <w:pStyle w:val="normal"/>
        <w:tabs>
          <w:tab w:val="left" w:pos="345"/>
        </w:tabs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sz w:val="24"/>
          <w:szCs w:val="24"/>
        </w:rPr>
      </w:pPr>
    </w:p>
    <w:p w:rsidR="002B62A3" w:rsidRDefault="00EF322A">
      <w:pPr>
        <w:pStyle w:val="Titolo3"/>
        <w:numPr>
          <w:ilvl w:val="2"/>
          <w:numId w:val="1"/>
        </w:num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CLASSE</w:t>
      </w: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EF322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48"/>
          <w:szCs w:val="48"/>
        </w:rPr>
      </w:pPr>
      <w:r>
        <w:rPr>
          <w:rFonts w:ascii="Arial" w:eastAsia="Arial" w:hAnsi="Arial" w:cs="Arial"/>
          <w:b/>
          <w:color w:val="000000"/>
          <w:sz w:val="48"/>
          <w:szCs w:val="48"/>
        </w:rPr>
        <w:t>PIANO EDUCATIVO INDIVIDUALIZZATO</w:t>
      </w:r>
    </w:p>
    <w:p w:rsidR="002B62A3" w:rsidRDefault="00EF322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Ai sensi dell’art. 12, comma 5, Legge n. 104/1992 – dell’art. 5, DPR 24 febbraio 1994 – dell’art. 10, comma 5, Legge n. 122/2010.</w:t>
      </w:r>
    </w:p>
    <w:p w:rsidR="002B62A3" w:rsidRDefault="00EF322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 presente documento vincola al segreto professionale chiunque ne venga a conoscenza (art. 622 C.P.)</w:t>
      </w:r>
    </w:p>
    <w:p w:rsidR="002B62A3" w:rsidRDefault="002B62A3">
      <w:pPr>
        <w:pStyle w:val="Titolo3"/>
        <w:numPr>
          <w:ilvl w:val="2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Titolo3"/>
        <w:numPr>
          <w:ilvl w:val="2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Titolo3"/>
        <w:numPr>
          <w:ilvl w:val="2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EF322A">
      <w:pPr>
        <w:pStyle w:val="Titolo3"/>
        <w:numPr>
          <w:ilvl w:val="2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</w:t>
      </w:r>
    </w:p>
    <w:p w:rsidR="002B62A3" w:rsidRDefault="00EF322A" w:rsidP="00B731C6">
      <w:pPr>
        <w:pStyle w:val="normal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ANNO SCOLASTICO</w:t>
      </w:r>
    </w:p>
    <w:p w:rsidR="002B62A3" w:rsidRDefault="002B62A3">
      <w:pPr>
        <w:pStyle w:val="normal"/>
        <w:jc w:val="center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center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center"/>
        <w:rPr>
          <w:rFonts w:ascii="Arial" w:eastAsia="Arial" w:hAnsi="Arial" w:cs="Arial"/>
          <w:sz w:val="24"/>
          <w:szCs w:val="24"/>
        </w:rPr>
      </w:pPr>
    </w:p>
    <w:p w:rsidR="002B62A3" w:rsidRDefault="00EF322A">
      <w:pPr>
        <w:pStyle w:val="normal"/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MODELLO APPROVATO DAL COLLEGIO DOCENTI</w:t>
      </w:r>
    </w:p>
    <w:p w:rsidR="002B62A3" w:rsidRDefault="002B62A3">
      <w:pPr>
        <w:pStyle w:val="normal"/>
        <w:jc w:val="right"/>
        <w:rPr>
          <w:rFonts w:ascii="Arial" w:eastAsia="Arial" w:hAnsi="Arial" w:cs="Arial"/>
        </w:rPr>
      </w:pPr>
    </w:p>
    <w:p w:rsidR="002B62A3" w:rsidRDefault="00EF322A">
      <w:pPr>
        <w:pStyle w:val="normal"/>
        <w:jc w:val="right"/>
        <w:rPr>
          <w:rFonts w:ascii="Arial" w:eastAsia="Arial" w:hAnsi="Arial" w:cs="Arial"/>
          <w:sz w:val="32"/>
          <w:szCs w:val="32"/>
          <w:highlight w:val="yellow"/>
        </w:rPr>
      </w:pPr>
      <w:r>
        <w:rPr>
          <w:rFonts w:ascii="Arial" w:eastAsia="Arial" w:hAnsi="Arial" w:cs="Arial"/>
          <w:sz w:val="32"/>
          <w:szCs w:val="32"/>
        </w:rPr>
        <w:t>IN DATA</w:t>
      </w:r>
    </w:p>
    <w:p w:rsidR="002B62A3" w:rsidRDefault="002B62A3">
      <w:pPr>
        <w:pStyle w:val="normal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:rsidR="002B62A3" w:rsidRDefault="002B62A3">
      <w:pPr>
        <w:pStyle w:val="normal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:rsidR="002B62A3" w:rsidRDefault="00EF322A">
      <w:pPr>
        <w:pStyle w:val="normal"/>
        <w:pBdr>
          <w:top w:val="single" w:sz="4" w:space="2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2B62A3" w:rsidRDefault="00EF322A">
      <w:pPr>
        <w:pStyle w:val="normal"/>
        <w:pBdr>
          <w:top w:val="single" w:sz="4" w:space="2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AMBITO TERRITORIALE REGGIO EMILIA – UFFICIO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XI</w:t>
      </w:r>
      <w:proofErr w:type="spellEnd"/>
    </w:p>
    <w:p w:rsidR="002B62A3" w:rsidRDefault="002B62A3">
      <w:pPr>
        <w:pStyle w:val="normal"/>
        <w:pBdr>
          <w:top w:val="single" w:sz="4" w:space="2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center"/>
        <w:rPr>
          <w:rFonts w:ascii="Arial" w:eastAsia="Arial" w:hAnsi="Arial" w:cs="Arial"/>
          <w:color w:val="000000"/>
        </w:rPr>
      </w:pPr>
    </w:p>
    <w:p w:rsidR="002B62A3" w:rsidRDefault="00EF322A">
      <w:pPr>
        <w:pStyle w:val="normal"/>
        <w:pBdr>
          <w:top w:val="single" w:sz="4" w:space="2" w:color="000000"/>
          <w:left w:val="single" w:sz="4" w:space="4" w:color="000000"/>
          <w:bottom w:val="single" w:sz="4" w:space="2" w:color="000000"/>
          <w:right w:val="single" w:sz="4" w:space="4" w:color="000000"/>
        </w:pBdr>
        <w:spacing w:line="36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MODELLO RIVISTO NEL GIUGNO 2016</w:t>
      </w:r>
    </w:p>
    <w:p w:rsidR="002B62A3" w:rsidRDefault="00EF322A">
      <w:pPr>
        <w:pStyle w:val="normal"/>
        <w:pBdr>
          <w:top w:val="single" w:sz="4" w:space="2" w:color="000000"/>
          <w:left w:val="single" w:sz="4" w:space="4" w:color="000000"/>
          <w:bottom w:val="single" w:sz="4" w:space="2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SEZIONE A: parte essenziale e comune da sottoscrivere   </w:t>
      </w:r>
    </w:p>
    <w:p w:rsidR="002B62A3" w:rsidRDefault="00EF322A">
      <w:pPr>
        <w:pStyle w:val="normal"/>
        <w:pBdr>
          <w:top w:val="single" w:sz="4" w:space="2" w:color="000000"/>
          <w:left w:val="single" w:sz="4" w:space="4" w:color="000000"/>
          <w:bottom w:val="single" w:sz="4" w:space="2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SEZIONE B: parte comune alle Istituzioni scolastiche di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R.E.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  </w:t>
      </w:r>
    </w:p>
    <w:p w:rsidR="002B62A3" w:rsidRDefault="00EF322A">
      <w:pPr>
        <w:pStyle w:val="normal"/>
        <w:pBdr>
          <w:top w:val="single" w:sz="4" w:space="2" w:color="000000"/>
          <w:left w:val="single" w:sz="4" w:space="4" w:color="000000"/>
          <w:bottom w:val="single" w:sz="4" w:space="2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SEZIONE C: parte a cura di ciascuna Istituzione scolastica  </w:t>
      </w:r>
    </w:p>
    <w:p w:rsidR="002B62A3" w:rsidRDefault="00EF322A">
      <w:pPr>
        <w:pStyle w:val="normal"/>
        <w:pBdr>
          <w:top w:val="single" w:sz="4" w:space="2" w:color="000000"/>
          <w:left w:val="single" w:sz="4" w:space="4" w:color="000000"/>
          <w:bottom w:val="single" w:sz="4" w:space="2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ALLEGATO 1:  </w:t>
      </w:r>
      <w:r>
        <w:rPr>
          <w:rFonts w:ascii="Arial" w:eastAsia="Arial" w:hAnsi="Arial" w:cs="Arial"/>
          <w:color w:val="000000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elazione finale dell’anno precedente</w:t>
      </w:r>
    </w:p>
    <w:p w:rsidR="002B62A3" w:rsidRDefault="00EF322A">
      <w:pPr>
        <w:pStyle w:val="Titolo1"/>
        <w:jc w:val="right"/>
        <w:rPr>
          <w:rFonts w:ascii="Arial" w:eastAsia="Arial" w:hAnsi="Arial" w:cs="Arial"/>
          <w:sz w:val="40"/>
          <w:szCs w:val="40"/>
          <w:u w:val="single"/>
        </w:rPr>
      </w:pPr>
      <w:r>
        <w:rPr>
          <w:rFonts w:ascii="Arial" w:eastAsia="Arial" w:hAnsi="Arial" w:cs="Arial"/>
          <w:sz w:val="40"/>
          <w:szCs w:val="40"/>
          <w:u w:val="single"/>
        </w:rPr>
        <w:lastRenderedPageBreak/>
        <w:t>SEZIONE A</w:t>
      </w: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Titolo1"/>
        <w:jc w:val="both"/>
        <w:rPr>
          <w:rFonts w:ascii="Arial" w:eastAsia="Arial" w:hAnsi="Arial" w:cs="Arial"/>
          <w:b/>
          <w:sz w:val="24"/>
          <w:szCs w:val="24"/>
        </w:rPr>
      </w:pPr>
    </w:p>
    <w:p w:rsidR="002B62A3" w:rsidRDefault="00EF322A">
      <w:pPr>
        <w:pStyle w:val="Titolo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DATI ANAGRAFICI ALUNNO</w:t>
      </w:r>
    </w:p>
    <w:p w:rsidR="002B62A3" w:rsidRDefault="002B62A3">
      <w:pPr>
        <w:pStyle w:val="normal"/>
        <w:rPr>
          <w:rFonts w:ascii="Arial" w:eastAsia="Arial" w:hAnsi="Arial" w:cs="Arial"/>
        </w:rPr>
      </w:pPr>
    </w:p>
    <w:tbl>
      <w:tblPr>
        <w:tblStyle w:val="a"/>
        <w:tblW w:w="9801" w:type="dxa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89"/>
        <w:gridCol w:w="4912"/>
      </w:tblGrid>
      <w:tr w:rsidR="002B62A3">
        <w:tc>
          <w:tcPr>
            <w:tcW w:w="4889" w:type="dxa"/>
          </w:tcPr>
          <w:p w:rsidR="002B62A3" w:rsidRDefault="002B62A3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  <w:p w:rsidR="002B62A3" w:rsidRDefault="00EF322A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Cognome</w:t>
            </w:r>
          </w:p>
        </w:tc>
        <w:tc>
          <w:tcPr>
            <w:tcW w:w="4912" w:type="dxa"/>
          </w:tcPr>
          <w:p w:rsidR="002B62A3" w:rsidRDefault="002B62A3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  <w:p w:rsidR="002B62A3" w:rsidRDefault="00EF322A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</w:t>
            </w:r>
          </w:p>
        </w:tc>
      </w:tr>
      <w:tr w:rsidR="002B62A3">
        <w:tc>
          <w:tcPr>
            <w:tcW w:w="4889" w:type="dxa"/>
          </w:tcPr>
          <w:p w:rsidR="002B62A3" w:rsidRDefault="002B62A3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  <w:p w:rsidR="002B62A3" w:rsidRDefault="00EF322A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di nascita</w:t>
            </w:r>
          </w:p>
        </w:tc>
        <w:tc>
          <w:tcPr>
            <w:tcW w:w="4912" w:type="dxa"/>
          </w:tcPr>
          <w:p w:rsidR="002B62A3" w:rsidRDefault="002B62A3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  <w:p w:rsidR="002B62A3" w:rsidRDefault="00EF322A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Luogo di nascita</w:t>
            </w:r>
          </w:p>
        </w:tc>
      </w:tr>
      <w:tr w:rsidR="002B62A3">
        <w:tc>
          <w:tcPr>
            <w:tcW w:w="4889" w:type="dxa"/>
          </w:tcPr>
          <w:p w:rsidR="002B62A3" w:rsidRDefault="002B62A3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  <w:p w:rsidR="002B62A3" w:rsidRDefault="00EF322A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Residenza a </w:t>
            </w:r>
          </w:p>
        </w:tc>
        <w:tc>
          <w:tcPr>
            <w:tcW w:w="4912" w:type="dxa"/>
          </w:tcPr>
          <w:p w:rsidR="002B62A3" w:rsidRDefault="002B62A3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  <w:p w:rsidR="002B62A3" w:rsidRDefault="00EF322A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Via                                                n.</w:t>
            </w:r>
          </w:p>
        </w:tc>
      </w:tr>
      <w:tr w:rsidR="002B62A3">
        <w:tc>
          <w:tcPr>
            <w:tcW w:w="4889" w:type="dxa"/>
          </w:tcPr>
          <w:p w:rsidR="002B62A3" w:rsidRDefault="002B62A3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  <w:p w:rsidR="002B62A3" w:rsidRDefault="00EF322A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N. Telefonico</w:t>
            </w:r>
          </w:p>
        </w:tc>
        <w:tc>
          <w:tcPr>
            <w:tcW w:w="4912" w:type="dxa"/>
          </w:tcPr>
          <w:p w:rsidR="002B62A3" w:rsidRDefault="002B62A3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  <w:p w:rsidR="002B62A3" w:rsidRDefault="00EF322A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Pediatra di base</w:t>
            </w:r>
          </w:p>
        </w:tc>
      </w:tr>
    </w:tbl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B62A3" w:rsidRDefault="00EF32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DIAGNOSI CLINICA RIASSUNTIVA:</w:t>
      </w:r>
    </w:p>
    <w:p w:rsidR="002B62A3" w:rsidRDefault="00EF32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(codice ICF\ICD-10 e denominazione patologia)</w:t>
      </w: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EF32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A.U.S.L.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E/O STRUTTURA SANITARIA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DI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RIFERIMENTO:</w:t>
      </w: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2B62A3" w:rsidRDefault="00EF32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NEUROPSICHIATRA/PSICOLOGO REFERENTE:</w:t>
      </w: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2B62A3" w:rsidRDefault="00EF322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OPERATORI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AUSL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CHE SEGUONO L’ALUNNO</w:t>
      </w:r>
    </w:p>
    <w:p w:rsidR="002B62A3" w:rsidRDefault="002B62A3">
      <w:pPr>
        <w:pStyle w:val="normal"/>
        <w:rPr>
          <w:rFonts w:ascii="Arial" w:eastAsia="Arial" w:hAnsi="Arial" w:cs="Arial"/>
        </w:rPr>
      </w:pPr>
    </w:p>
    <w:tbl>
      <w:tblPr>
        <w:tblStyle w:val="a0"/>
        <w:tblW w:w="100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2551"/>
        <w:gridCol w:w="2359"/>
        <w:gridCol w:w="2524"/>
      </w:tblGrid>
      <w:tr w:rsidR="002B62A3">
        <w:trPr>
          <w:trHeight w:val="480"/>
        </w:trPr>
        <w:tc>
          <w:tcPr>
            <w:tcW w:w="2660" w:type="dxa"/>
          </w:tcPr>
          <w:p w:rsidR="002B62A3" w:rsidRDefault="00EF322A">
            <w:pPr>
              <w:pStyle w:val="normal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Cognome e nome</w:t>
            </w:r>
          </w:p>
        </w:tc>
        <w:tc>
          <w:tcPr>
            <w:tcW w:w="2551" w:type="dxa"/>
          </w:tcPr>
          <w:p w:rsidR="002B62A3" w:rsidRDefault="00EF322A">
            <w:pPr>
              <w:pStyle w:val="normal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Qualifica</w:t>
            </w:r>
          </w:p>
        </w:tc>
        <w:tc>
          <w:tcPr>
            <w:tcW w:w="2359" w:type="dxa"/>
          </w:tcPr>
          <w:p w:rsidR="002B62A3" w:rsidRDefault="00EF322A">
            <w:pPr>
              <w:pStyle w:val="normal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Numero telefono</w:t>
            </w:r>
          </w:p>
        </w:tc>
        <w:tc>
          <w:tcPr>
            <w:tcW w:w="2524" w:type="dxa"/>
          </w:tcPr>
          <w:p w:rsidR="002B62A3" w:rsidRDefault="00EF322A">
            <w:pPr>
              <w:pStyle w:val="normal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Sede di servizio</w:t>
            </w:r>
          </w:p>
        </w:tc>
      </w:tr>
      <w:tr w:rsidR="002B62A3">
        <w:trPr>
          <w:trHeight w:val="480"/>
        </w:trPr>
        <w:tc>
          <w:tcPr>
            <w:tcW w:w="2660" w:type="dxa"/>
          </w:tcPr>
          <w:p w:rsidR="002B62A3" w:rsidRDefault="002B62A3">
            <w:pPr>
              <w:pStyle w:val="normal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:rsidR="002B62A3" w:rsidRDefault="002B62A3">
            <w:pPr>
              <w:pStyle w:val="normal"/>
              <w:rPr>
                <w:rFonts w:ascii="Arial" w:eastAsia="Arial" w:hAnsi="Arial" w:cs="Arial"/>
              </w:rPr>
            </w:pPr>
          </w:p>
        </w:tc>
        <w:tc>
          <w:tcPr>
            <w:tcW w:w="2359" w:type="dxa"/>
          </w:tcPr>
          <w:p w:rsidR="002B62A3" w:rsidRDefault="002B62A3">
            <w:pPr>
              <w:pStyle w:val="normal"/>
              <w:rPr>
                <w:rFonts w:ascii="Arial" w:eastAsia="Arial" w:hAnsi="Arial" w:cs="Arial"/>
              </w:rPr>
            </w:pPr>
          </w:p>
        </w:tc>
        <w:tc>
          <w:tcPr>
            <w:tcW w:w="2524" w:type="dxa"/>
          </w:tcPr>
          <w:p w:rsidR="002B62A3" w:rsidRDefault="002B62A3">
            <w:pPr>
              <w:pStyle w:val="normal"/>
              <w:rPr>
                <w:rFonts w:ascii="Arial" w:eastAsia="Arial" w:hAnsi="Arial" w:cs="Arial"/>
              </w:rPr>
            </w:pPr>
          </w:p>
        </w:tc>
      </w:tr>
      <w:tr w:rsidR="002B62A3">
        <w:trPr>
          <w:trHeight w:val="480"/>
        </w:trPr>
        <w:tc>
          <w:tcPr>
            <w:tcW w:w="2660" w:type="dxa"/>
          </w:tcPr>
          <w:p w:rsidR="002B62A3" w:rsidRDefault="002B62A3">
            <w:pPr>
              <w:pStyle w:val="normal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:rsidR="002B62A3" w:rsidRDefault="002B62A3">
            <w:pPr>
              <w:pStyle w:val="normal"/>
              <w:rPr>
                <w:rFonts w:ascii="Arial" w:eastAsia="Arial" w:hAnsi="Arial" w:cs="Arial"/>
              </w:rPr>
            </w:pPr>
          </w:p>
        </w:tc>
        <w:tc>
          <w:tcPr>
            <w:tcW w:w="2359" w:type="dxa"/>
          </w:tcPr>
          <w:p w:rsidR="002B62A3" w:rsidRDefault="002B62A3">
            <w:pPr>
              <w:pStyle w:val="normal"/>
              <w:rPr>
                <w:rFonts w:ascii="Arial" w:eastAsia="Arial" w:hAnsi="Arial" w:cs="Arial"/>
              </w:rPr>
            </w:pPr>
          </w:p>
        </w:tc>
        <w:tc>
          <w:tcPr>
            <w:tcW w:w="2524" w:type="dxa"/>
          </w:tcPr>
          <w:p w:rsidR="002B62A3" w:rsidRDefault="002B62A3">
            <w:pPr>
              <w:pStyle w:val="normal"/>
              <w:rPr>
                <w:rFonts w:ascii="Arial" w:eastAsia="Arial" w:hAnsi="Arial" w:cs="Arial"/>
              </w:rPr>
            </w:pPr>
          </w:p>
        </w:tc>
      </w:tr>
      <w:tr w:rsidR="002B62A3">
        <w:trPr>
          <w:trHeight w:val="480"/>
        </w:trPr>
        <w:tc>
          <w:tcPr>
            <w:tcW w:w="2660" w:type="dxa"/>
          </w:tcPr>
          <w:p w:rsidR="002B62A3" w:rsidRDefault="002B62A3">
            <w:pPr>
              <w:pStyle w:val="normal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:rsidR="002B62A3" w:rsidRDefault="002B62A3">
            <w:pPr>
              <w:pStyle w:val="normal"/>
              <w:rPr>
                <w:rFonts w:ascii="Arial" w:eastAsia="Arial" w:hAnsi="Arial" w:cs="Arial"/>
              </w:rPr>
            </w:pPr>
          </w:p>
        </w:tc>
        <w:tc>
          <w:tcPr>
            <w:tcW w:w="2359" w:type="dxa"/>
          </w:tcPr>
          <w:p w:rsidR="002B62A3" w:rsidRDefault="002B62A3">
            <w:pPr>
              <w:pStyle w:val="normal"/>
              <w:rPr>
                <w:rFonts w:ascii="Arial" w:eastAsia="Arial" w:hAnsi="Arial" w:cs="Arial"/>
              </w:rPr>
            </w:pPr>
          </w:p>
        </w:tc>
        <w:tc>
          <w:tcPr>
            <w:tcW w:w="2524" w:type="dxa"/>
          </w:tcPr>
          <w:p w:rsidR="002B62A3" w:rsidRDefault="002B62A3">
            <w:pPr>
              <w:pStyle w:val="normal"/>
              <w:rPr>
                <w:rFonts w:ascii="Arial" w:eastAsia="Arial" w:hAnsi="Arial" w:cs="Arial"/>
              </w:rPr>
            </w:pPr>
          </w:p>
        </w:tc>
      </w:tr>
    </w:tbl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EF322A">
      <w:pPr>
        <w:pStyle w:val="normal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FIGURE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DI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RIFERIMENTO IN AMBITO FAMILIARE</w:t>
      </w:r>
    </w:p>
    <w:p w:rsidR="002B62A3" w:rsidRDefault="002B62A3">
      <w:pPr>
        <w:pStyle w:val="normal"/>
        <w:rPr>
          <w:rFonts w:ascii="Arial" w:eastAsia="Arial" w:hAnsi="Arial" w:cs="Arial"/>
          <w:color w:val="0000FF"/>
        </w:rPr>
      </w:pPr>
    </w:p>
    <w:tbl>
      <w:tblPr>
        <w:tblStyle w:val="a1"/>
        <w:tblW w:w="10146" w:type="dxa"/>
        <w:tblInd w:w="-11" w:type="dxa"/>
        <w:tblLayout w:type="fixed"/>
        <w:tblLook w:val="0400"/>
      </w:tblPr>
      <w:tblGrid>
        <w:gridCol w:w="2622"/>
        <w:gridCol w:w="2562"/>
        <w:gridCol w:w="4962"/>
      </w:tblGrid>
      <w:tr w:rsidR="002B62A3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62A3" w:rsidRDefault="00EF322A">
            <w:pPr>
              <w:pStyle w:val="normal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Cognome e Nome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62A3" w:rsidRDefault="00EF322A">
            <w:pPr>
              <w:pStyle w:val="normal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Recapito</w:t>
            </w:r>
          </w:p>
          <w:p w:rsidR="002B62A3" w:rsidRDefault="00EF322A">
            <w:pPr>
              <w:pStyle w:val="normal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telefonico</w:t>
            </w:r>
          </w:p>
          <w:p w:rsidR="002B62A3" w:rsidRDefault="002B62A3">
            <w:pPr>
              <w:pStyle w:val="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2A3" w:rsidRDefault="00EF322A">
            <w:pPr>
              <w:pStyle w:val="normal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Informazioni utili</w:t>
            </w:r>
          </w:p>
        </w:tc>
      </w:tr>
      <w:tr w:rsidR="002B62A3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2B62A3"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2B62A3">
        <w:trPr>
          <w:trHeight w:val="620"/>
        </w:trPr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</w:pPr>
          </w:p>
        </w:tc>
      </w:tr>
    </w:tbl>
    <w:p w:rsidR="002B62A3" w:rsidRDefault="00EF322A">
      <w:pPr>
        <w:pStyle w:val="normal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DATI RELATIVI ALLA PRECEDENTE SCOLARIZZAZIONE</w:t>
      </w:r>
    </w:p>
    <w:p w:rsidR="002B62A3" w:rsidRDefault="002B62A3">
      <w:pPr>
        <w:pStyle w:val="normal"/>
        <w:jc w:val="both"/>
        <w:rPr>
          <w:rFonts w:ascii="Arial" w:eastAsia="Arial" w:hAnsi="Arial" w:cs="Arial"/>
        </w:rPr>
      </w:pPr>
    </w:p>
    <w:tbl>
      <w:tblPr>
        <w:tblStyle w:val="a2"/>
        <w:tblW w:w="9799" w:type="dxa"/>
        <w:tblInd w:w="-11" w:type="dxa"/>
        <w:tblLayout w:type="fixed"/>
        <w:tblLook w:val="0400"/>
      </w:tblPr>
      <w:tblGrid>
        <w:gridCol w:w="2491"/>
        <w:gridCol w:w="2552"/>
        <w:gridCol w:w="1701"/>
        <w:gridCol w:w="3045"/>
        <w:gridCol w:w="10"/>
      </w:tblGrid>
      <w:tr w:rsidR="002B62A3">
        <w:trPr>
          <w:gridAfter w:val="1"/>
          <w:wAfter w:w="10" w:type="dxa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62A3" w:rsidRDefault="00EF322A">
            <w:pPr>
              <w:pStyle w:val="normal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Anno scolastico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62A3" w:rsidRDefault="00EF322A">
            <w:pPr>
              <w:pStyle w:val="normal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Scuola frequentata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62A3" w:rsidRDefault="00EF322A">
            <w:pPr>
              <w:pStyle w:val="normal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Classe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2A3" w:rsidRDefault="00EF322A">
            <w:pPr>
              <w:pStyle w:val="normal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Numero ore settimanali</w:t>
            </w:r>
          </w:p>
          <w:p w:rsidR="002B62A3" w:rsidRDefault="002B62A3">
            <w:pPr>
              <w:pStyle w:val="normal"/>
              <w:jc w:val="center"/>
              <w:rPr>
                <w:rFonts w:ascii="Arial" w:eastAsia="Arial" w:hAnsi="Arial" w:cs="Arial"/>
              </w:rPr>
            </w:pPr>
          </w:p>
        </w:tc>
      </w:tr>
      <w:tr w:rsidR="002B62A3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color w:val="0000FF"/>
                <w:sz w:val="36"/>
                <w:szCs w:val="36"/>
              </w:rPr>
            </w:pPr>
          </w:p>
        </w:tc>
      </w:tr>
      <w:tr w:rsidR="002B62A3"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color w:val="0000FF"/>
                <w:sz w:val="36"/>
                <w:szCs w:val="36"/>
              </w:rPr>
            </w:pPr>
          </w:p>
        </w:tc>
      </w:tr>
      <w:tr w:rsidR="002B62A3"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color w:val="0000FF"/>
                <w:sz w:val="36"/>
                <w:szCs w:val="36"/>
              </w:rPr>
            </w:pPr>
          </w:p>
        </w:tc>
      </w:tr>
      <w:tr w:rsidR="002B62A3"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color w:val="0000FF"/>
                <w:sz w:val="36"/>
                <w:szCs w:val="36"/>
              </w:rPr>
            </w:pPr>
          </w:p>
        </w:tc>
      </w:tr>
      <w:tr w:rsidR="002B62A3"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color w:val="0000FF"/>
                <w:sz w:val="36"/>
                <w:szCs w:val="36"/>
              </w:rPr>
            </w:pPr>
          </w:p>
        </w:tc>
      </w:tr>
    </w:tbl>
    <w:p w:rsidR="002B62A3" w:rsidRDefault="002B62A3">
      <w:pPr>
        <w:pStyle w:val="normal"/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</w:p>
    <w:p w:rsidR="002B62A3" w:rsidRDefault="00EF322A">
      <w:pPr>
        <w:pStyle w:val="normal"/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Insegnante di sostegno dell’anno precedente:</w:t>
      </w:r>
    </w:p>
    <w:p w:rsidR="002B62A3" w:rsidRDefault="002B62A3">
      <w:pPr>
        <w:pStyle w:val="normal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Titolo1"/>
        <w:ind w:right="-427"/>
        <w:rPr>
          <w:rFonts w:ascii="Arial" w:eastAsia="Arial" w:hAnsi="Arial" w:cs="Arial"/>
          <w:b/>
          <w:sz w:val="24"/>
          <w:szCs w:val="24"/>
        </w:rPr>
      </w:pPr>
    </w:p>
    <w:p w:rsidR="002B62A3" w:rsidRDefault="00EF322A">
      <w:pPr>
        <w:pStyle w:val="Titolo1"/>
        <w:ind w:right="-427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ORARIO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DI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FREQUENZA SETTIMANALE DELL’ALUNNO</w:t>
      </w:r>
    </w:p>
    <w:p w:rsidR="002B62A3" w:rsidRDefault="002B62A3">
      <w:pPr>
        <w:pStyle w:val="Titolo1"/>
        <w:numPr>
          <w:ilvl w:val="0"/>
          <w:numId w:val="1"/>
        </w:numPr>
        <w:ind w:right="-427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9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07"/>
        <w:gridCol w:w="1874"/>
        <w:gridCol w:w="2018"/>
        <w:gridCol w:w="4644"/>
      </w:tblGrid>
      <w:tr w:rsidR="002B62A3">
        <w:trPr>
          <w:trHeight w:val="380"/>
        </w:trPr>
        <w:tc>
          <w:tcPr>
            <w:tcW w:w="1407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2B62A3" w:rsidRDefault="00EF322A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Entra alle</w:t>
            </w:r>
          </w:p>
        </w:tc>
        <w:tc>
          <w:tcPr>
            <w:tcW w:w="2018" w:type="dxa"/>
          </w:tcPr>
          <w:p w:rsidR="002B62A3" w:rsidRDefault="00EF322A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Esce alle</w:t>
            </w:r>
          </w:p>
        </w:tc>
        <w:tc>
          <w:tcPr>
            <w:tcW w:w="4644" w:type="dxa"/>
          </w:tcPr>
          <w:p w:rsidR="002B62A3" w:rsidRDefault="00EF322A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esterne alla scuola</w:t>
            </w:r>
          </w:p>
        </w:tc>
      </w:tr>
      <w:tr w:rsidR="002B62A3">
        <w:trPr>
          <w:trHeight w:val="380"/>
        </w:trPr>
        <w:tc>
          <w:tcPr>
            <w:tcW w:w="1407" w:type="dxa"/>
          </w:tcPr>
          <w:p w:rsidR="002B62A3" w:rsidRDefault="00EF322A">
            <w:pPr>
              <w:pStyle w:val="Titolo1"/>
              <w:numPr>
                <w:ilvl w:val="0"/>
                <w:numId w:val="1"/>
              </w:numPr>
              <w:ind w:right="-427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Lunedì</w:t>
            </w:r>
          </w:p>
        </w:tc>
        <w:tc>
          <w:tcPr>
            <w:tcW w:w="1874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left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018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left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4644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left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2B62A3">
        <w:trPr>
          <w:trHeight w:val="380"/>
        </w:trPr>
        <w:tc>
          <w:tcPr>
            <w:tcW w:w="1407" w:type="dxa"/>
          </w:tcPr>
          <w:p w:rsidR="002B62A3" w:rsidRDefault="00EF322A">
            <w:pPr>
              <w:pStyle w:val="Titolo1"/>
              <w:numPr>
                <w:ilvl w:val="0"/>
                <w:numId w:val="1"/>
              </w:numPr>
              <w:ind w:right="-427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Martedì</w:t>
            </w:r>
          </w:p>
        </w:tc>
        <w:tc>
          <w:tcPr>
            <w:tcW w:w="1874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left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018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left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4644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left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2B62A3">
        <w:trPr>
          <w:trHeight w:val="380"/>
        </w:trPr>
        <w:tc>
          <w:tcPr>
            <w:tcW w:w="1407" w:type="dxa"/>
          </w:tcPr>
          <w:p w:rsidR="002B62A3" w:rsidRDefault="00EF322A">
            <w:pPr>
              <w:pStyle w:val="Titolo1"/>
              <w:numPr>
                <w:ilvl w:val="0"/>
                <w:numId w:val="1"/>
              </w:numPr>
              <w:ind w:right="-427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Mercoledì</w:t>
            </w:r>
          </w:p>
        </w:tc>
        <w:tc>
          <w:tcPr>
            <w:tcW w:w="1874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left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018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left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4644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left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2B62A3">
        <w:trPr>
          <w:trHeight w:val="380"/>
        </w:trPr>
        <w:tc>
          <w:tcPr>
            <w:tcW w:w="1407" w:type="dxa"/>
          </w:tcPr>
          <w:p w:rsidR="002B62A3" w:rsidRDefault="00EF322A">
            <w:pPr>
              <w:pStyle w:val="Titolo1"/>
              <w:numPr>
                <w:ilvl w:val="0"/>
                <w:numId w:val="1"/>
              </w:numPr>
              <w:ind w:right="-427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Giovedì</w:t>
            </w:r>
          </w:p>
        </w:tc>
        <w:tc>
          <w:tcPr>
            <w:tcW w:w="1874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left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018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left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4644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left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2B62A3">
        <w:trPr>
          <w:trHeight w:val="380"/>
        </w:trPr>
        <w:tc>
          <w:tcPr>
            <w:tcW w:w="1407" w:type="dxa"/>
          </w:tcPr>
          <w:p w:rsidR="002B62A3" w:rsidRDefault="00EF322A">
            <w:pPr>
              <w:pStyle w:val="Titolo1"/>
              <w:numPr>
                <w:ilvl w:val="0"/>
                <w:numId w:val="1"/>
              </w:numPr>
              <w:ind w:right="-427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Venerdì</w:t>
            </w:r>
          </w:p>
        </w:tc>
        <w:tc>
          <w:tcPr>
            <w:tcW w:w="1874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left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018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left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4644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left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2B62A3">
        <w:trPr>
          <w:trHeight w:val="420"/>
        </w:trPr>
        <w:tc>
          <w:tcPr>
            <w:tcW w:w="1407" w:type="dxa"/>
          </w:tcPr>
          <w:p w:rsidR="002B62A3" w:rsidRDefault="00EF322A">
            <w:pPr>
              <w:pStyle w:val="Titolo1"/>
              <w:numPr>
                <w:ilvl w:val="0"/>
                <w:numId w:val="1"/>
              </w:numPr>
              <w:ind w:right="-427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Sabato</w:t>
            </w:r>
          </w:p>
        </w:tc>
        <w:tc>
          <w:tcPr>
            <w:tcW w:w="1874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left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018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left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4644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left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</w:tbl>
    <w:p w:rsidR="002B62A3" w:rsidRDefault="002B62A3">
      <w:pPr>
        <w:pStyle w:val="normal"/>
        <w:rPr>
          <w:sz w:val="16"/>
          <w:szCs w:val="16"/>
        </w:rPr>
      </w:pPr>
    </w:p>
    <w:p w:rsidR="002B62A3" w:rsidRDefault="00EF322A">
      <w:pPr>
        <w:pStyle w:val="normal"/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Insegnante di sostegno:</w:t>
      </w:r>
    </w:p>
    <w:p w:rsidR="002B62A3" w:rsidRDefault="00EF322A">
      <w:pPr>
        <w:pStyle w:val="normal"/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Insegnanti di classe:</w:t>
      </w:r>
    </w:p>
    <w:p w:rsidR="002B62A3" w:rsidRDefault="00EF322A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 xml:space="preserve">Personale educativo: </w:t>
      </w:r>
    </w:p>
    <w:p w:rsidR="002B62A3" w:rsidRDefault="002B62A3">
      <w:pPr>
        <w:pStyle w:val="Titolo1"/>
        <w:ind w:right="-427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Titolo1"/>
        <w:ind w:right="-427"/>
        <w:rPr>
          <w:rFonts w:ascii="Arial" w:eastAsia="Arial" w:hAnsi="Arial" w:cs="Arial"/>
          <w:sz w:val="24"/>
          <w:szCs w:val="24"/>
        </w:rPr>
      </w:pPr>
    </w:p>
    <w:p w:rsidR="002B62A3" w:rsidRDefault="00EF322A">
      <w:pPr>
        <w:pStyle w:val="Titolo1"/>
        <w:ind w:right="-427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INTERVENTI RIABILITATIVI SOCIO - EDUCATIVI</w:t>
      </w:r>
    </w:p>
    <w:p w:rsidR="002B62A3" w:rsidRDefault="002B62A3">
      <w:pPr>
        <w:pStyle w:val="Titolo1"/>
        <w:numPr>
          <w:ilvl w:val="0"/>
          <w:numId w:val="1"/>
        </w:numPr>
        <w:ind w:right="-427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70"/>
        <w:gridCol w:w="5103"/>
      </w:tblGrid>
      <w:tr w:rsidR="002B62A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A3" w:rsidRDefault="00EF322A">
            <w:pPr>
              <w:pStyle w:val="Titolo1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INTERVENTI RIABILITATIVI</w:t>
            </w:r>
          </w:p>
          <w:p w:rsidR="002B62A3" w:rsidRDefault="00EF322A">
            <w:pPr>
              <w:pStyle w:val="Titolo1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 ORARIO SCOLASTICO </w:t>
            </w:r>
          </w:p>
          <w:p w:rsidR="002B62A3" w:rsidRDefault="00EF322A">
            <w:pPr>
              <w:pStyle w:val="Titolo1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(operatore, tempi, modalità ….)</w:t>
            </w:r>
          </w:p>
          <w:p w:rsidR="002B62A3" w:rsidRDefault="002B62A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A3" w:rsidRDefault="00EF322A">
            <w:pPr>
              <w:pStyle w:val="Titolo1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INTERVENTI RIABILITATIVI</w:t>
            </w:r>
          </w:p>
          <w:p w:rsidR="002B62A3" w:rsidRDefault="00EF322A">
            <w:pPr>
              <w:pStyle w:val="Titolo1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 ORARIO EXTRA-SCOLASTICO</w:t>
            </w:r>
          </w:p>
          <w:p w:rsidR="002B62A3" w:rsidRDefault="00EF322A">
            <w:pPr>
              <w:pStyle w:val="normal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(operatore, tempi, modalità ….)</w:t>
            </w:r>
          </w:p>
        </w:tc>
      </w:tr>
      <w:tr w:rsidR="002B62A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:rsidR="002B62A3" w:rsidRDefault="002B62A3">
            <w:pPr>
              <w:pStyle w:val="normal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2B62A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:rsidR="002B62A3" w:rsidRDefault="002B62A3">
            <w:pPr>
              <w:pStyle w:val="normal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2B62A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:rsidR="002B62A3" w:rsidRDefault="002B62A3">
            <w:pPr>
              <w:pStyle w:val="normal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2B62A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:rsidR="002B62A3" w:rsidRDefault="002B62A3">
            <w:pPr>
              <w:pStyle w:val="normal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</w:tbl>
    <w:p w:rsidR="002B62A3" w:rsidRDefault="002B62A3">
      <w:pPr>
        <w:pStyle w:val="normal"/>
        <w:spacing w:line="360" w:lineRule="auto"/>
        <w:jc w:val="both"/>
        <w:rPr>
          <w:sz w:val="24"/>
          <w:szCs w:val="24"/>
        </w:rPr>
      </w:pPr>
    </w:p>
    <w:p w:rsidR="002B62A3" w:rsidRDefault="00EF322A">
      <w:pPr>
        <w:pStyle w:val="Titolo1"/>
        <w:ind w:right="-427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COMPETENZE E DIFFICOLTA’ RILEVATE DALLA SCUOLA</w:t>
      </w:r>
    </w:p>
    <w:p w:rsidR="002B62A3" w:rsidRDefault="00EF322A">
      <w:pPr>
        <w:pStyle w:val="Titolo1"/>
        <w:ind w:right="-427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AD INIZIO ANNO SCOLASTICO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z w:val="24"/>
          <w:szCs w:val="24"/>
        </w:rPr>
        <w:t>esplicitando potenzialità e criticità</w:t>
      </w:r>
      <w:r>
        <w:rPr>
          <w:rFonts w:ascii="Arial" w:eastAsia="Arial" w:hAnsi="Arial" w:cs="Arial"/>
        </w:rPr>
        <w:t>)</w:t>
      </w: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EF322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>AREA PSICO-MOTORIA E DELL’AUTONOMIA PERSONALE (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schema corporeo, percezione, coordinazione motoria, lateralizzazione e coordinazione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oculo-manuale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orientamento spazio-temporale, motricità fine, motricità globale, funzionalità visiva e uditiva, autonomia personale ...</w:t>
      </w:r>
      <w:r>
        <w:rPr>
          <w:rFonts w:ascii="Arial" w:eastAsia="Arial" w:hAnsi="Arial" w:cs="Arial"/>
          <w:color w:val="000000"/>
          <w:sz w:val="28"/>
          <w:szCs w:val="28"/>
        </w:rPr>
        <w:t>):</w:t>
      </w: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EF322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AREA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AFFETTIVO-RELAZIONALE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(</w:t>
      </w:r>
      <w:r>
        <w:rPr>
          <w:rFonts w:ascii="Arial" w:eastAsia="Arial" w:hAnsi="Arial" w:cs="Arial"/>
          <w:color w:val="000000"/>
          <w:sz w:val="24"/>
          <w:szCs w:val="24"/>
        </w:rPr>
        <w:t>autostima, motivazione, partecipazione, relazione interpersonale, integrazione ...</w:t>
      </w:r>
      <w:r>
        <w:rPr>
          <w:rFonts w:ascii="Arial" w:eastAsia="Arial" w:hAnsi="Arial" w:cs="Arial"/>
          <w:color w:val="000000"/>
          <w:sz w:val="28"/>
          <w:szCs w:val="28"/>
        </w:rPr>
        <w:t>):</w:t>
      </w: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EF322A">
      <w:pPr>
        <w:pStyle w:val="normal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AREA COGNITIVA (</w:t>
      </w:r>
      <w:r>
        <w:rPr>
          <w:rFonts w:ascii="Arial" w:eastAsia="Arial" w:hAnsi="Arial" w:cs="Arial"/>
          <w:sz w:val="24"/>
          <w:szCs w:val="24"/>
        </w:rPr>
        <w:t>livello di sviluppo cognitivo, attenzione, memoria,  processi di selezione – recupero - elaborazione dell’informazione, tempi e modalità di apprendimento)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EF322A">
      <w:pPr>
        <w:pStyle w:val="normal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AREA </w:t>
      </w:r>
      <w:proofErr w:type="spellStart"/>
      <w:r>
        <w:rPr>
          <w:rFonts w:ascii="Arial" w:eastAsia="Arial" w:hAnsi="Arial" w:cs="Arial"/>
          <w:sz w:val="28"/>
          <w:szCs w:val="28"/>
        </w:rPr>
        <w:t>LINGUISTICO-ESPRESSIVA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ascolto, comprensione e produzione dei linguaggi verbali e non verbali, lettura, scrittura, competenze linguistiche, capacità comunicative ed espressive</w:t>
      </w:r>
      <w:r>
        <w:rPr>
          <w:rFonts w:ascii="Arial" w:eastAsia="Arial" w:hAnsi="Arial" w:cs="Arial"/>
          <w:sz w:val="28"/>
          <w:szCs w:val="28"/>
        </w:rPr>
        <w:t xml:space="preserve"> ...):</w:t>
      </w:r>
    </w:p>
    <w:p w:rsidR="002B62A3" w:rsidRDefault="002B62A3">
      <w:pPr>
        <w:pStyle w:val="normal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EF322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AREA LOGICO-MATEMATICA (</w:t>
      </w:r>
      <w:r>
        <w:rPr>
          <w:rFonts w:ascii="Arial" w:eastAsia="Arial" w:hAnsi="Arial" w:cs="Arial"/>
          <w:color w:val="000000"/>
          <w:sz w:val="24"/>
          <w:szCs w:val="24"/>
        </w:rPr>
        <w:t>forme e colori, concetti topologici, processi di seriazione e di classificazione, concetto di quantità e di numero, calcolo scritto e mentale, logica, risoluzioni di problemi, capacità di astrazione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...):</w:t>
      </w: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2B62A3">
      <w:pPr>
        <w:pStyle w:val="Titolo3"/>
        <w:numPr>
          <w:ilvl w:val="2"/>
          <w:numId w:val="1"/>
        </w:numPr>
        <w:jc w:val="center"/>
        <w:rPr>
          <w:rFonts w:ascii="Arial" w:eastAsia="Arial" w:hAnsi="Arial" w:cs="Arial"/>
          <w:b/>
          <w:sz w:val="24"/>
          <w:szCs w:val="24"/>
        </w:rPr>
      </w:pPr>
    </w:p>
    <w:p w:rsidR="002B62A3" w:rsidRDefault="002B62A3">
      <w:pPr>
        <w:pStyle w:val="Titolo3"/>
        <w:numPr>
          <w:ilvl w:val="2"/>
          <w:numId w:val="1"/>
        </w:numPr>
        <w:jc w:val="center"/>
        <w:rPr>
          <w:rFonts w:ascii="Arial" w:eastAsia="Arial" w:hAnsi="Arial" w:cs="Arial"/>
          <w:b/>
          <w:sz w:val="24"/>
          <w:szCs w:val="24"/>
        </w:rPr>
      </w:pPr>
    </w:p>
    <w:p w:rsidR="002B62A3" w:rsidRDefault="002B62A3">
      <w:pPr>
        <w:pStyle w:val="Titolo3"/>
        <w:numPr>
          <w:ilvl w:val="2"/>
          <w:numId w:val="1"/>
        </w:numPr>
        <w:jc w:val="center"/>
        <w:rPr>
          <w:rFonts w:ascii="Arial" w:eastAsia="Arial" w:hAnsi="Arial" w:cs="Arial"/>
          <w:b/>
          <w:sz w:val="24"/>
          <w:szCs w:val="24"/>
        </w:rPr>
      </w:pPr>
    </w:p>
    <w:p w:rsidR="002B62A3" w:rsidRDefault="002B62A3">
      <w:pPr>
        <w:pStyle w:val="Titolo3"/>
        <w:numPr>
          <w:ilvl w:val="2"/>
          <w:numId w:val="1"/>
        </w:num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EF322A">
      <w:pPr>
        <w:pStyle w:val="Titolo3"/>
        <w:numPr>
          <w:ilvl w:val="2"/>
          <w:numId w:val="1"/>
        </w:num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B62A3" w:rsidRDefault="002B62A3">
      <w:pPr>
        <w:pStyle w:val="normal"/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EF322A">
      <w:pPr>
        <w:pStyle w:val="normal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PROGETTAZIONE ANNUALE </w:t>
      </w: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EF322A">
      <w:pPr>
        <w:pStyle w:val="normal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OBIETTIVI IN RIFERIMENTO ALLE AREE</w:t>
      </w: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EF322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 xml:space="preserve">AREA PSICO-MOTORIA E DELL’AUTONOMIA PERSONALE: </w:t>
      </w: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EF322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AREA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AFFETTIVO-RELAZIONALE-SOCIALE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(con riferimento al territorio): </w:t>
      </w:r>
    </w:p>
    <w:p w:rsidR="002B62A3" w:rsidRDefault="002B62A3">
      <w:pPr>
        <w:pStyle w:val="normal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EF322A">
      <w:pPr>
        <w:pStyle w:val="normal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B62A3" w:rsidRDefault="00EF322A">
      <w:pPr>
        <w:pStyle w:val="normal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AREA </w:t>
      </w:r>
      <w:proofErr w:type="spellStart"/>
      <w:r>
        <w:rPr>
          <w:rFonts w:ascii="Arial" w:eastAsia="Arial" w:hAnsi="Arial" w:cs="Arial"/>
          <w:sz w:val="28"/>
          <w:szCs w:val="28"/>
        </w:rPr>
        <w:t>LINGUISTICO-COMUNICATIVA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: </w:t>
      </w:r>
    </w:p>
    <w:p w:rsidR="002B62A3" w:rsidRDefault="002B62A3">
      <w:pPr>
        <w:pStyle w:val="normal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2B62A3" w:rsidRDefault="00EF322A">
      <w:pPr>
        <w:pStyle w:val="normal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AREA COGNITIVA:</w:t>
      </w: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2B62A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62A3" w:rsidRDefault="00EF322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AREA APPRENDIMENTI: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EF322A">
      <w:pPr>
        <w:pStyle w:val="normal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MODALITÀ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DI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LAVORO</w:t>
      </w:r>
    </w:p>
    <w:p w:rsidR="002B62A3" w:rsidRDefault="002B62A3">
      <w:pPr>
        <w:pStyle w:val="normal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EF322A">
      <w:pPr>
        <w:pStyle w:val="normal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Tempi e forme </w:t>
      </w:r>
      <w:proofErr w:type="spellStart"/>
      <w:r>
        <w:rPr>
          <w:rFonts w:ascii="Arial" w:eastAsia="Arial" w:hAnsi="Arial" w:cs="Arial"/>
          <w:sz w:val="24"/>
          <w:szCs w:val="24"/>
        </w:rPr>
        <w:t>didattico-organizzative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per l’inclusione e lo sviluppo degli apprendimenti: </w:t>
      </w:r>
    </w:p>
    <w:p w:rsidR="002B62A3" w:rsidRDefault="00EF322A">
      <w:pPr>
        <w:pStyle w:val="normal"/>
        <w:spacing w:line="36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gruppi, laboratori, tipologia d’intervento del personale educativo</w:t>
      </w:r>
      <w:r>
        <w:rPr>
          <w:rFonts w:ascii="Arial" w:eastAsia="Arial" w:hAnsi="Arial" w:cs="Arial"/>
          <w:sz w:val="22"/>
          <w:szCs w:val="22"/>
        </w:rPr>
        <w:t xml:space="preserve"> (attività in compresenza in classe - attività a piccolo gruppo - attività individualizzate - progetti specifici per l'alunno …)</w:t>
      </w:r>
    </w:p>
    <w:p w:rsidR="002B62A3" w:rsidRDefault="002B62A3">
      <w:pPr>
        <w:pStyle w:val="normal"/>
        <w:spacing w:line="360" w:lineRule="auto"/>
        <w:jc w:val="both"/>
        <w:rPr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rPr>
          <w:rFonts w:ascii="Arial" w:eastAsia="Arial" w:hAnsi="Arial" w:cs="Arial"/>
          <w:b/>
          <w:sz w:val="28"/>
          <w:szCs w:val="28"/>
        </w:rPr>
      </w:pPr>
    </w:p>
    <w:p w:rsidR="002B62A3" w:rsidRDefault="002B62A3">
      <w:pPr>
        <w:pStyle w:val="normal"/>
        <w:rPr>
          <w:rFonts w:ascii="Arial" w:eastAsia="Arial" w:hAnsi="Arial" w:cs="Arial"/>
          <w:b/>
          <w:sz w:val="28"/>
          <w:szCs w:val="28"/>
        </w:rPr>
      </w:pPr>
    </w:p>
    <w:p w:rsidR="002B62A3" w:rsidRDefault="00EF322A">
      <w:pPr>
        <w:pStyle w:val="normal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UTILIZZO DEGLI AUSILI, SUSSIDI E MATERIALI</w:t>
      </w:r>
    </w:p>
    <w:p w:rsidR="002B62A3" w:rsidRDefault="002B62A3">
      <w:pPr>
        <w:pStyle w:val="normal"/>
        <w:jc w:val="center"/>
        <w:rPr>
          <w:rFonts w:ascii="Arial" w:eastAsia="Arial" w:hAnsi="Arial" w:cs="Arial"/>
          <w:sz w:val="24"/>
          <w:szCs w:val="24"/>
        </w:rPr>
      </w:pPr>
    </w:p>
    <w:p w:rsidR="002B62A3" w:rsidRDefault="00EF322A">
      <w:pPr>
        <w:pStyle w:val="normal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Tipologia di materiali e ausili che si intendono utilizzare </w:t>
      </w:r>
    </w:p>
    <w:p w:rsidR="002B62A3" w:rsidRDefault="002B62A3">
      <w:pPr>
        <w:pStyle w:val="normal"/>
        <w:jc w:val="center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center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center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center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center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center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center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center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center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center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center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center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center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center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center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center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center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center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center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center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center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jc w:val="center"/>
        <w:rPr>
          <w:rFonts w:ascii="Arial" w:eastAsia="Arial" w:hAnsi="Arial" w:cs="Arial"/>
          <w:sz w:val="24"/>
          <w:szCs w:val="24"/>
        </w:rPr>
      </w:pPr>
    </w:p>
    <w:p w:rsidR="002B62A3" w:rsidRDefault="00EF322A">
      <w:pPr>
        <w:pStyle w:val="normal"/>
        <w:spacing w:after="200"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VERBALE DELL’INCONTRO DOCENTI, EDUCATORI, OPERATORI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AUSL</w:t>
      </w:r>
      <w:proofErr w:type="spellEnd"/>
      <w:r>
        <w:rPr>
          <w:rFonts w:ascii="Arial" w:eastAsia="Arial" w:hAnsi="Arial" w:cs="Arial"/>
          <w:b/>
          <w:sz w:val="32"/>
          <w:szCs w:val="32"/>
        </w:rPr>
        <w:t>, GENITORI ...</w:t>
      </w:r>
    </w:p>
    <w:p w:rsidR="002B62A3" w:rsidRDefault="00EF322A">
      <w:pPr>
        <w:pStyle w:val="Titolo1"/>
        <w:numPr>
          <w:ilvl w:val="0"/>
          <w:numId w:val="1"/>
        </w:numPr>
        <w:ind w:right="-4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Verbalizzare in modo sintetico l’incontro svolto al fine di acquisire informazioni da tutti i soggetti coinvolti nel percorso </w:t>
      </w:r>
      <w:proofErr w:type="spellStart"/>
      <w:r>
        <w:rPr>
          <w:rFonts w:ascii="Arial" w:eastAsia="Arial" w:hAnsi="Arial" w:cs="Arial"/>
          <w:sz w:val="24"/>
          <w:szCs w:val="24"/>
        </w:rPr>
        <w:t>educativo-scolastico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per la condivisione e la sottoscrizione del PEI. </w:t>
      </w:r>
    </w:p>
    <w:p w:rsidR="002B62A3" w:rsidRDefault="002B62A3">
      <w:pPr>
        <w:pStyle w:val="Titolo1"/>
        <w:numPr>
          <w:ilvl w:val="0"/>
          <w:numId w:val="1"/>
        </w:numPr>
        <w:ind w:right="-427"/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2835"/>
        <w:gridCol w:w="5103"/>
      </w:tblGrid>
      <w:tr w:rsidR="002B62A3">
        <w:trPr>
          <w:trHeight w:val="480"/>
        </w:trPr>
        <w:tc>
          <w:tcPr>
            <w:tcW w:w="1951" w:type="dxa"/>
          </w:tcPr>
          <w:p w:rsidR="002B62A3" w:rsidRDefault="00EF322A">
            <w:pPr>
              <w:pStyle w:val="Titolo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</w:t>
            </w:r>
          </w:p>
        </w:tc>
        <w:tc>
          <w:tcPr>
            <w:tcW w:w="2835" w:type="dxa"/>
          </w:tcPr>
          <w:p w:rsidR="002B62A3" w:rsidRDefault="00EF322A">
            <w:pPr>
              <w:pStyle w:val="Titolo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Soggetti presenti</w:t>
            </w:r>
          </w:p>
          <w:p w:rsidR="002B62A3" w:rsidRDefault="00EF322A">
            <w:pPr>
              <w:pStyle w:val="Titolo1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all’incontro</w:t>
            </w:r>
          </w:p>
        </w:tc>
        <w:tc>
          <w:tcPr>
            <w:tcW w:w="5103" w:type="dxa"/>
          </w:tcPr>
          <w:p w:rsidR="002B62A3" w:rsidRDefault="00EF322A">
            <w:pPr>
              <w:pStyle w:val="Titolo1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Verbale sintetico dell’incontro</w:t>
            </w:r>
          </w:p>
          <w:p w:rsidR="002B62A3" w:rsidRDefault="00EF322A">
            <w:pPr>
              <w:pStyle w:val="normal"/>
            </w:pPr>
            <w:r>
              <w:rPr>
                <w:rFonts w:ascii="Arial" w:eastAsia="Arial" w:hAnsi="Arial" w:cs="Arial"/>
                <w:sz w:val="24"/>
                <w:szCs w:val="24"/>
              </w:rPr>
              <w:t>(informazioni essenziali e decisioni assunte)</w:t>
            </w:r>
          </w:p>
          <w:p w:rsidR="002B62A3" w:rsidRDefault="002B62A3">
            <w:pPr>
              <w:pStyle w:val="normal"/>
              <w:rPr>
                <w:sz w:val="16"/>
                <w:szCs w:val="16"/>
              </w:rPr>
            </w:pPr>
          </w:p>
        </w:tc>
      </w:tr>
      <w:tr w:rsidR="002B62A3">
        <w:trPr>
          <w:trHeight w:val="500"/>
        </w:trPr>
        <w:tc>
          <w:tcPr>
            <w:tcW w:w="1951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B62A3" w:rsidRDefault="002B62A3">
            <w:pPr>
              <w:pStyle w:val="normal"/>
              <w:rPr>
                <w:sz w:val="24"/>
                <w:szCs w:val="24"/>
              </w:rPr>
            </w:pPr>
          </w:p>
          <w:p w:rsidR="002B62A3" w:rsidRDefault="002B62A3">
            <w:pPr>
              <w:pStyle w:val="normal"/>
              <w:rPr>
                <w:sz w:val="24"/>
                <w:szCs w:val="24"/>
              </w:rPr>
            </w:pPr>
          </w:p>
          <w:p w:rsidR="002B62A3" w:rsidRDefault="002B62A3">
            <w:pPr>
              <w:pStyle w:val="normal"/>
              <w:rPr>
                <w:sz w:val="24"/>
                <w:szCs w:val="24"/>
              </w:rPr>
            </w:pPr>
          </w:p>
          <w:p w:rsidR="002B62A3" w:rsidRDefault="002B62A3">
            <w:pPr>
              <w:pStyle w:val="normal"/>
              <w:rPr>
                <w:sz w:val="24"/>
                <w:szCs w:val="24"/>
              </w:rPr>
            </w:pPr>
          </w:p>
          <w:p w:rsidR="002B62A3" w:rsidRDefault="002B62A3">
            <w:pPr>
              <w:pStyle w:val="normal"/>
              <w:rPr>
                <w:sz w:val="24"/>
                <w:szCs w:val="24"/>
              </w:rPr>
            </w:pPr>
          </w:p>
          <w:p w:rsidR="002B62A3" w:rsidRDefault="002B62A3">
            <w:pPr>
              <w:pStyle w:val="normal"/>
              <w:rPr>
                <w:sz w:val="24"/>
                <w:szCs w:val="24"/>
              </w:rPr>
            </w:pPr>
          </w:p>
          <w:p w:rsidR="002B62A3" w:rsidRDefault="002B62A3">
            <w:pPr>
              <w:pStyle w:val="normal"/>
              <w:rPr>
                <w:sz w:val="24"/>
                <w:szCs w:val="24"/>
              </w:rPr>
            </w:pPr>
          </w:p>
          <w:p w:rsidR="002B62A3" w:rsidRDefault="002B62A3">
            <w:pPr>
              <w:pStyle w:val="normal"/>
              <w:rPr>
                <w:sz w:val="24"/>
                <w:szCs w:val="24"/>
              </w:rPr>
            </w:pPr>
          </w:p>
          <w:p w:rsidR="002B62A3" w:rsidRDefault="002B62A3">
            <w:pPr>
              <w:pStyle w:val="normal"/>
              <w:rPr>
                <w:sz w:val="24"/>
                <w:szCs w:val="24"/>
              </w:rPr>
            </w:pPr>
          </w:p>
          <w:p w:rsidR="002B62A3" w:rsidRDefault="002B62A3">
            <w:pPr>
              <w:pStyle w:val="normal"/>
              <w:rPr>
                <w:sz w:val="24"/>
                <w:szCs w:val="24"/>
              </w:rPr>
            </w:pPr>
          </w:p>
          <w:p w:rsidR="002B62A3" w:rsidRDefault="002B62A3">
            <w:pPr>
              <w:pStyle w:val="normal"/>
              <w:rPr>
                <w:sz w:val="24"/>
                <w:szCs w:val="24"/>
              </w:rPr>
            </w:pPr>
          </w:p>
          <w:p w:rsidR="002B62A3" w:rsidRDefault="002B62A3">
            <w:pPr>
              <w:pStyle w:val="normal"/>
              <w:rPr>
                <w:sz w:val="24"/>
                <w:szCs w:val="24"/>
              </w:rPr>
            </w:pPr>
          </w:p>
          <w:p w:rsidR="002B62A3" w:rsidRDefault="002B62A3">
            <w:pPr>
              <w:pStyle w:val="normal"/>
              <w:rPr>
                <w:sz w:val="24"/>
                <w:szCs w:val="24"/>
              </w:rPr>
            </w:pPr>
          </w:p>
          <w:p w:rsidR="002B62A3" w:rsidRDefault="002B62A3">
            <w:pPr>
              <w:pStyle w:val="normal"/>
              <w:rPr>
                <w:sz w:val="24"/>
                <w:szCs w:val="24"/>
              </w:rPr>
            </w:pPr>
          </w:p>
          <w:p w:rsidR="002B62A3" w:rsidRDefault="002B62A3">
            <w:pPr>
              <w:pStyle w:val="normal"/>
              <w:rPr>
                <w:sz w:val="24"/>
                <w:szCs w:val="24"/>
              </w:rPr>
            </w:pPr>
          </w:p>
          <w:p w:rsidR="002B62A3" w:rsidRDefault="002B62A3">
            <w:pPr>
              <w:pStyle w:val="normal"/>
              <w:rPr>
                <w:sz w:val="24"/>
                <w:szCs w:val="24"/>
              </w:rPr>
            </w:pPr>
          </w:p>
          <w:p w:rsidR="002B62A3" w:rsidRDefault="002B62A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B62A3" w:rsidRDefault="002B62A3">
            <w:pPr>
              <w:pStyle w:val="normal"/>
              <w:rPr>
                <w:sz w:val="24"/>
                <w:szCs w:val="24"/>
              </w:rPr>
            </w:pPr>
          </w:p>
          <w:p w:rsidR="002B62A3" w:rsidRDefault="002B62A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B62A3" w:rsidRDefault="00EF322A">
      <w:pPr>
        <w:pStyle w:val="normal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</w:p>
    <w:p w:rsidR="002B62A3" w:rsidRDefault="00EF322A">
      <w:pPr>
        <w:pStyle w:val="normal"/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Sottoscritto il </w:t>
      </w:r>
    </w:p>
    <w:p w:rsidR="002B62A3" w:rsidRDefault="002B62A3">
      <w:pPr>
        <w:pStyle w:val="normal"/>
        <w:spacing w:line="276" w:lineRule="auto"/>
        <w:jc w:val="right"/>
        <w:rPr>
          <w:rFonts w:ascii="Arial" w:eastAsia="Arial" w:hAnsi="Arial" w:cs="Arial"/>
          <w:sz w:val="24"/>
          <w:szCs w:val="24"/>
        </w:rPr>
      </w:pPr>
    </w:p>
    <w:p w:rsidR="002B62A3" w:rsidRDefault="00EF322A">
      <w:pPr>
        <w:pStyle w:val="normal"/>
        <w:spacing w:line="360" w:lineRule="auto"/>
        <w:ind w:left="22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DOCENTI                    _____________________________________</w:t>
      </w:r>
    </w:p>
    <w:p w:rsidR="002B62A3" w:rsidRDefault="00EF322A">
      <w:pPr>
        <w:pStyle w:val="normal"/>
        <w:spacing w:line="360" w:lineRule="auto"/>
        <w:ind w:left="22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____________________________________</w:t>
      </w:r>
    </w:p>
    <w:p w:rsidR="002B62A3" w:rsidRDefault="00EF322A">
      <w:pPr>
        <w:pStyle w:val="normal"/>
        <w:spacing w:line="360" w:lineRule="auto"/>
        <w:ind w:left="22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_____________________________________</w:t>
      </w:r>
    </w:p>
    <w:p w:rsidR="002B62A3" w:rsidRDefault="00EF322A">
      <w:pPr>
        <w:pStyle w:val="normal"/>
        <w:spacing w:line="360" w:lineRule="auto"/>
        <w:ind w:left="22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_____________________________________</w:t>
      </w:r>
    </w:p>
    <w:p w:rsidR="002B62A3" w:rsidRDefault="00EF322A">
      <w:pPr>
        <w:pStyle w:val="normal"/>
        <w:spacing w:line="360" w:lineRule="auto"/>
        <w:ind w:left="22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_____________________________________</w:t>
      </w:r>
    </w:p>
    <w:p w:rsidR="002B62A3" w:rsidRDefault="002B62A3">
      <w:pPr>
        <w:pStyle w:val="normal"/>
        <w:spacing w:line="360" w:lineRule="auto"/>
        <w:ind w:left="2268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EF322A">
      <w:pPr>
        <w:pStyle w:val="normal"/>
        <w:spacing w:line="360" w:lineRule="auto"/>
        <w:ind w:left="22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EDUCATORI               _____________________________________</w:t>
      </w:r>
    </w:p>
    <w:p w:rsidR="002B62A3" w:rsidRDefault="002B62A3">
      <w:pPr>
        <w:pStyle w:val="normal"/>
        <w:spacing w:line="360" w:lineRule="auto"/>
        <w:ind w:left="2268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EF322A">
      <w:pPr>
        <w:pStyle w:val="normal"/>
        <w:spacing w:line="360" w:lineRule="auto"/>
        <w:ind w:left="22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OPERATORI </w:t>
      </w:r>
      <w:proofErr w:type="spellStart"/>
      <w:r>
        <w:rPr>
          <w:rFonts w:ascii="Arial" w:eastAsia="Arial" w:hAnsi="Arial" w:cs="Arial"/>
          <w:sz w:val="24"/>
          <w:szCs w:val="24"/>
        </w:rPr>
        <w:t>A.U.S.L.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____________________________________</w:t>
      </w:r>
    </w:p>
    <w:p w:rsidR="002B62A3" w:rsidRDefault="00EF322A">
      <w:pPr>
        <w:pStyle w:val="normal"/>
        <w:spacing w:line="360" w:lineRule="auto"/>
        <w:ind w:left="22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____________________________________</w:t>
      </w:r>
    </w:p>
    <w:p w:rsidR="002B62A3" w:rsidRDefault="002B62A3">
      <w:pPr>
        <w:pStyle w:val="normal"/>
        <w:spacing w:line="360" w:lineRule="auto"/>
        <w:ind w:left="2268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EF322A">
      <w:pPr>
        <w:pStyle w:val="normal"/>
        <w:spacing w:line="360" w:lineRule="auto"/>
        <w:ind w:left="2268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GENITORI              _____________________________________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____________________________________</w:t>
      </w:r>
    </w:p>
    <w:p w:rsidR="00B731C6" w:rsidRDefault="00B731C6">
      <w:pPr>
        <w:rPr>
          <w:rFonts w:ascii="Arial" w:eastAsia="Arial" w:hAnsi="Arial" w:cs="Arial"/>
          <w:sz w:val="40"/>
          <w:szCs w:val="40"/>
          <w:u w:val="single"/>
        </w:rPr>
      </w:pPr>
      <w:r>
        <w:rPr>
          <w:rFonts w:ascii="Arial" w:eastAsia="Arial" w:hAnsi="Arial" w:cs="Arial"/>
          <w:sz w:val="40"/>
          <w:szCs w:val="40"/>
          <w:u w:val="single"/>
        </w:rPr>
        <w:br w:type="page"/>
      </w:r>
    </w:p>
    <w:p w:rsidR="002B62A3" w:rsidRDefault="00EF322A">
      <w:pPr>
        <w:pStyle w:val="Titolo1"/>
        <w:jc w:val="right"/>
        <w:rPr>
          <w:rFonts w:ascii="Arial" w:eastAsia="Arial" w:hAnsi="Arial" w:cs="Arial"/>
          <w:sz w:val="40"/>
          <w:szCs w:val="40"/>
          <w:u w:val="single"/>
        </w:rPr>
      </w:pPr>
      <w:r>
        <w:rPr>
          <w:rFonts w:ascii="Arial" w:eastAsia="Arial" w:hAnsi="Arial" w:cs="Arial"/>
          <w:sz w:val="40"/>
          <w:szCs w:val="40"/>
          <w:u w:val="single"/>
        </w:rPr>
        <w:lastRenderedPageBreak/>
        <w:t>SEZIONE B</w:t>
      </w:r>
    </w:p>
    <w:p w:rsidR="002B62A3" w:rsidRDefault="002B62A3">
      <w:pPr>
        <w:pStyle w:val="normal"/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2B62A3" w:rsidRDefault="00EF322A">
      <w:pPr>
        <w:pStyle w:val="Titolo3"/>
        <w:numPr>
          <w:ilvl w:val="2"/>
          <w:numId w:val="1"/>
        </w:num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SITUAZIONE DELLA CLASSE</w:t>
      </w:r>
    </w:p>
    <w:p w:rsidR="002B62A3" w:rsidRDefault="002B62A3">
      <w:pPr>
        <w:pStyle w:val="Titolo3"/>
        <w:numPr>
          <w:ilvl w:val="2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</w:p>
    <w:p w:rsidR="002B62A3" w:rsidRDefault="00EF322A">
      <w:pPr>
        <w:pStyle w:val="Titolo3"/>
        <w:numPr>
          <w:ilvl w:val="2"/>
          <w:numId w:val="1"/>
        </w:num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Indicare composizione e dinamiche particolari. Descrivere eventuali interventi specifici.</w:t>
      </w:r>
    </w:p>
    <w:p w:rsidR="002B62A3" w:rsidRDefault="002B62A3">
      <w:pPr>
        <w:pStyle w:val="normal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B62A3" w:rsidRDefault="002B62A3">
      <w:pPr>
        <w:pStyle w:val="normal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2B62A3" w:rsidRDefault="00EF322A">
      <w:pPr>
        <w:pStyle w:val="Titolo3"/>
        <w:numPr>
          <w:ilvl w:val="2"/>
          <w:numId w:val="1"/>
        </w:num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ORGANIZZAZIONE ORARIA SETTIMANALE</w:t>
      </w:r>
    </w:p>
    <w:p w:rsidR="002B62A3" w:rsidRDefault="002B62A3">
      <w:pPr>
        <w:pStyle w:val="Titolo3"/>
        <w:numPr>
          <w:ilvl w:val="2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</w:p>
    <w:p w:rsidR="002B62A3" w:rsidRDefault="00EF322A">
      <w:pPr>
        <w:pStyle w:val="Titolo3"/>
        <w:numPr>
          <w:ilvl w:val="2"/>
          <w:numId w:val="1"/>
        </w:num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sulla base del numero delle ore dei docenti di sostegno, del personale educativo e di altre risorse a disposizione dell’istituzione scolastica.     </w:t>
      </w:r>
    </w:p>
    <w:p w:rsidR="002B62A3" w:rsidRDefault="002B62A3">
      <w:pPr>
        <w:pStyle w:val="normal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2B62A3" w:rsidRDefault="00EF322A">
      <w:pPr>
        <w:pStyle w:val="normal"/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2B62A3" w:rsidRDefault="00EF322A">
      <w:pPr>
        <w:pStyle w:val="Titolo1"/>
        <w:ind w:right="-427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OBIETTIVI E COMPETENZE IN RIFERIMENTO</w:t>
      </w:r>
    </w:p>
    <w:p w:rsidR="002B62A3" w:rsidRDefault="00EF322A">
      <w:pPr>
        <w:pStyle w:val="Titolo1"/>
        <w:ind w:right="-427"/>
        <w:jc w:val="lef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 AI CAMPI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DI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ESPERIENZA / AGLI AMBITI DISCIPLINARI / ALLE DISCIPLINE </w:t>
      </w:r>
      <w:r>
        <w:rPr>
          <w:rFonts w:ascii="Arial" w:eastAsia="Arial" w:hAnsi="Arial" w:cs="Arial"/>
          <w:sz w:val="32"/>
          <w:szCs w:val="32"/>
        </w:rPr>
        <w:t>(in base allo sviluppo dell’alunno)</w:t>
      </w:r>
    </w:p>
    <w:p w:rsidR="002B62A3" w:rsidRDefault="00EF322A">
      <w:pPr>
        <w:pStyle w:val="normal"/>
        <w:rPr>
          <w:sz w:val="28"/>
          <w:szCs w:val="28"/>
        </w:rPr>
      </w:pPr>
      <w:r>
        <w:rPr>
          <w:sz w:val="28"/>
          <w:szCs w:val="28"/>
        </w:rPr>
        <w:t>inserire la programmazione seguita dallo studente (per le programmazioni differenziate) indicando per ogni disciplina</w:t>
      </w:r>
    </w:p>
    <w:p w:rsidR="002B62A3" w:rsidRDefault="00EF322A">
      <w:pPr>
        <w:pStyle w:val="normal"/>
        <w:rPr>
          <w:sz w:val="28"/>
          <w:szCs w:val="28"/>
        </w:rPr>
      </w:pPr>
      <w:r>
        <w:rPr>
          <w:sz w:val="28"/>
          <w:szCs w:val="28"/>
        </w:rPr>
        <w:t>OBIETTIVI/CONTENUTI/METODOLOGIE DIDATTICHE</w:t>
      </w:r>
    </w:p>
    <w:p w:rsidR="002B62A3" w:rsidRDefault="00EF322A">
      <w:pPr>
        <w:pStyle w:val="normal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tbl>
      <w:tblPr>
        <w:tblStyle w:val="a6"/>
        <w:tblW w:w="10349" w:type="dxa"/>
        <w:tblInd w:w="-214" w:type="dxa"/>
        <w:tblLayout w:type="fixed"/>
        <w:tblLook w:val="0400"/>
      </w:tblPr>
      <w:tblGrid>
        <w:gridCol w:w="2269"/>
        <w:gridCol w:w="8080"/>
      </w:tblGrid>
      <w:tr w:rsidR="002B62A3">
        <w:trPr>
          <w:trHeight w:val="29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2A3" w:rsidRDefault="00EF322A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(Indicare</w:t>
            </w:r>
          </w:p>
          <w:p w:rsidR="002B62A3" w:rsidRDefault="00EF322A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Campo d’esperienza o Ambito disciplinare o Disciplina)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B62A3">
        <w:trPr>
          <w:trHeight w:val="26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2A3" w:rsidRDefault="00EF322A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(Indicare</w:t>
            </w:r>
          </w:p>
          <w:p w:rsidR="002B62A3" w:rsidRDefault="00EF322A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Campo d’esperienza o Ambito disciplinare o Disciplina)</w:t>
            </w: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B62A3">
        <w:trPr>
          <w:trHeight w:val="26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2A3" w:rsidRDefault="00EF322A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(Indicare</w:t>
            </w:r>
          </w:p>
          <w:p w:rsidR="002B62A3" w:rsidRDefault="00EF322A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Campo d’esperienza o Ambito disciplinare o Disciplina)</w:t>
            </w: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B62A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2A3" w:rsidRDefault="00EF322A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(Indicare</w:t>
            </w:r>
          </w:p>
          <w:p w:rsidR="002B62A3" w:rsidRDefault="00EF322A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Campo d’esperienza o Ambito disciplinare o Disciplina)</w:t>
            </w: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B62A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2A3" w:rsidRDefault="00EF322A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(Indicare</w:t>
            </w:r>
          </w:p>
          <w:p w:rsidR="002B62A3" w:rsidRDefault="00EF322A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Campo d’esperienza o Ambito disciplinare o Disciplina)</w:t>
            </w: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B62A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2A3" w:rsidRDefault="00EF322A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(Indicare</w:t>
            </w:r>
          </w:p>
          <w:p w:rsidR="002B62A3" w:rsidRDefault="00EF322A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Campo d’esperienza o Ambito disciplinare o Disciplina)</w:t>
            </w: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B62A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2A3" w:rsidRDefault="00EF322A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(Indicare</w:t>
            </w:r>
          </w:p>
          <w:p w:rsidR="002B62A3" w:rsidRDefault="00EF322A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Campo d’esperienza o Ambito disciplinare o Disciplina)</w:t>
            </w:r>
          </w:p>
          <w:p w:rsidR="002B62A3" w:rsidRDefault="002B62A3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B62A3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62A3" w:rsidRDefault="00EF322A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(Indicare</w:t>
            </w:r>
          </w:p>
          <w:p w:rsidR="002B62A3" w:rsidRDefault="00EF322A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Campo d’esperienza o Ambito disciplinare o Disciplina)</w:t>
            </w:r>
          </w:p>
          <w:p w:rsidR="002B62A3" w:rsidRDefault="002B62A3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B62A3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62A3" w:rsidRDefault="00EF322A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(Indicare</w:t>
            </w:r>
          </w:p>
          <w:p w:rsidR="002B62A3" w:rsidRDefault="00EF322A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Campo d’esperienza o Ambito disciplinare o Disciplina)</w:t>
            </w: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B62A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2A3" w:rsidRDefault="00EF322A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(Indicare</w:t>
            </w:r>
          </w:p>
          <w:p w:rsidR="002B62A3" w:rsidRDefault="00EF322A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Campo d’esperienza o Ambito disciplinare o Disciplina)</w:t>
            </w: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A3" w:rsidRDefault="002B62A3">
            <w:pPr>
              <w:pStyle w:val="normal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2B62A3" w:rsidRDefault="002B62A3">
      <w:pPr>
        <w:pStyle w:val="normal"/>
        <w:rPr>
          <w:rFonts w:ascii="Arial" w:eastAsia="Arial" w:hAnsi="Arial" w:cs="Arial"/>
          <w:sz w:val="28"/>
          <w:szCs w:val="28"/>
        </w:rPr>
      </w:pPr>
    </w:p>
    <w:p w:rsidR="002B62A3" w:rsidRDefault="00EF322A">
      <w:pPr>
        <w:pStyle w:val="Titolo1"/>
        <w:ind w:right="-427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 xml:space="preserve">INCONTRI CON GENITORI, OPERATORI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AUSL</w:t>
      </w:r>
      <w:proofErr w:type="spellEnd"/>
      <w:r>
        <w:rPr>
          <w:rFonts w:ascii="Arial" w:eastAsia="Arial" w:hAnsi="Arial" w:cs="Arial"/>
          <w:b/>
          <w:sz w:val="32"/>
          <w:szCs w:val="32"/>
        </w:rPr>
        <w:t>,</w:t>
      </w:r>
    </w:p>
    <w:p w:rsidR="002B62A3" w:rsidRDefault="00EF322A">
      <w:pPr>
        <w:pStyle w:val="Titolo1"/>
        <w:ind w:right="-427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DOCENTI, EDUCATORI, ASSISTENTI SOCIALI ...</w:t>
      </w:r>
    </w:p>
    <w:p w:rsidR="002B62A3" w:rsidRDefault="002B62A3">
      <w:pPr>
        <w:pStyle w:val="normal"/>
        <w:rPr>
          <w:rFonts w:ascii="Arial" w:eastAsia="Arial" w:hAnsi="Arial" w:cs="Arial"/>
        </w:rPr>
      </w:pPr>
    </w:p>
    <w:p w:rsidR="002B62A3" w:rsidRDefault="00EF322A">
      <w:pPr>
        <w:pStyle w:val="Titolo1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Verbalizzare in modo sintetico gli incontri svolti utili ad acquisire informazioni da tutti i soggetti coinvolti nel percorso </w:t>
      </w:r>
      <w:proofErr w:type="spellStart"/>
      <w:r>
        <w:rPr>
          <w:rFonts w:ascii="Arial" w:eastAsia="Arial" w:hAnsi="Arial" w:cs="Arial"/>
          <w:sz w:val="24"/>
          <w:szCs w:val="24"/>
        </w:rPr>
        <w:t>educativo-scolastico</w:t>
      </w:r>
      <w:proofErr w:type="spellEnd"/>
      <w:r>
        <w:rPr>
          <w:rFonts w:ascii="Arial" w:eastAsia="Arial" w:hAnsi="Arial" w:cs="Arial"/>
          <w:sz w:val="24"/>
          <w:szCs w:val="24"/>
        </w:rPr>
        <w:t>. Riportare data, soggetti presenti all’incontro e verbale sintetico dell’incontro</w:t>
      </w:r>
      <w:r>
        <w:rPr>
          <w:rFonts w:ascii="Arial" w:eastAsia="Arial" w:hAnsi="Arial" w:cs="Arial"/>
        </w:rPr>
        <w:t>.</w:t>
      </w:r>
    </w:p>
    <w:p w:rsidR="002B62A3" w:rsidRDefault="002B62A3">
      <w:pPr>
        <w:pStyle w:val="Titolo1"/>
        <w:numPr>
          <w:ilvl w:val="0"/>
          <w:numId w:val="1"/>
        </w:numPr>
        <w:ind w:right="-427"/>
        <w:rPr>
          <w:rFonts w:ascii="Arial" w:eastAsia="Arial" w:hAnsi="Arial" w:cs="Arial"/>
          <w:sz w:val="24"/>
          <w:szCs w:val="24"/>
        </w:rPr>
      </w:pPr>
    </w:p>
    <w:tbl>
      <w:tblPr>
        <w:tblStyle w:val="a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2835"/>
        <w:gridCol w:w="5103"/>
      </w:tblGrid>
      <w:tr w:rsidR="002B62A3">
        <w:trPr>
          <w:trHeight w:val="480"/>
        </w:trPr>
        <w:tc>
          <w:tcPr>
            <w:tcW w:w="1951" w:type="dxa"/>
          </w:tcPr>
          <w:p w:rsidR="002B62A3" w:rsidRDefault="00EF322A">
            <w:pPr>
              <w:pStyle w:val="Titolo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</w:t>
            </w:r>
          </w:p>
        </w:tc>
        <w:tc>
          <w:tcPr>
            <w:tcW w:w="2835" w:type="dxa"/>
          </w:tcPr>
          <w:p w:rsidR="002B62A3" w:rsidRDefault="00EF322A">
            <w:pPr>
              <w:pStyle w:val="Titolo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Soggetti presenti</w:t>
            </w:r>
          </w:p>
          <w:p w:rsidR="002B62A3" w:rsidRDefault="00EF322A">
            <w:pPr>
              <w:pStyle w:val="Titolo1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all’incontro</w:t>
            </w:r>
          </w:p>
        </w:tc>
        <w:tc>
          <w:tcPr>
            <w:tcW w:w="5103" w:type="dxa"/>
          </w:tcPr>
          <w:p w:rsidR="002B62A3" w:rsidRDefault="00EF322A">
            <w:pPr>
              <w:pStyle w:val="Titolo1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Verbale sintetico dell’incontro</w:t>
            </w:r>
          </w:p>
          <w:p w:rsidR="002B62A3" w:rsidRDefault="00EF322A">
            <w:pPr>
              <w:pStyle w:val="normal"/>
            </w:pPr>
            <w:r>
              <w:rPr>
                <w:rFonts w:ascii="Arial" w:eastAsia="Arial" w:hAnsi="Arial" w:cs="Arial"/>
                <w:sz w:val="24"/>
                <w:szCs w:val="24"/>
              </w:rPr>
              <w:t>(informazioni essenziali e decisioni assunte)</w:t>
            </w:r>
          </w:p>
          <w:p w:rsidR="002B62A3" w:rsidRDefault="002B62A3">
            <w:pPr>
              <w:pStyle w:val="normal"/>
            </w:pPr>
          </w:p>
        </w:tc>
      </w:tr>
      <w:tr w:rsidR="002B62A3">
        <w:trPr>
          <w:trHeight w:val="500"/>
        </w:trPr>
        <w:tc>
          <w:tcPr>
            <w:tcW w:w="1951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:rsidR="002B62A3" w:rsidRDefault="002B62A3">
            <w:pPr>
              <w:pStyle w:val="normal"/>
            </w:pPr>
          </w:p>
          <w:p w:rsidR="002B62A3" w:rsidRDefault="002B62A3">
            <w:pPr>
              <w:pStyle w:val="normal"/>
            </w:pPr>
          </w:p>
        </w:tc>
        <w:tc>
          <w:tcPr>
            <w:tcW w:w="5103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2B62A3">
        <w:trPr>
          <w:trHeight w:val="480"/>
        </w:trPr>
        <w:tc>
          <w:tcPr>
            <w:tcW w:w="1951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:rsidR="002B62A3" w:rsidRDefault="002B62A3">
            <w:pPr>
              <w:pStyle w:val="normal"/>
            </w:pPr>
          </w:p>
          <w:p w:rsidR="002B62A3" w:rsidRDefault="002B62A3">
            <w:pPr>
              <w:pStyle w:val="normal"/>
            </w:pPr>
          </w:p>
        </w:tc>
        <w:tc>
          <w:tcPr>
            <w:tcW w:w="5103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2B62A3">
        <w:trPr>
          <w:trHeight w:val="480"/>
        </w:trPr>
        <w:tc>
          <w:tcPr>
            <w:tcW w:w="1951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:rsidR="002B62A3" w:rsidRDefault="002B62A3">
            <w:pPr>
              <w:pStyle w:val="normal"/>
            </w:pPr>
          </w:p>
          <w:p w:rsidR="002B62A3" w:rsidRDefault="002B62A3">
            <w:pPr>
              <w:pStyle w:val="normal"/>
            </w:pPr>
          </w:p>
        </w:tc>
        <w:tc>
          <w:tcPr>
            <w:tcW w:w="5103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2B62A3">
        <w:trPr>
          <w:trHeight w:val="480"/>
        </w:trPr>
        <w:tc>
          <w:tcPr>
            <w:tcW w:w="1951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:rsidR="002B62A3" w:rsidRDefault="002B62A3">
            <w:pPr>
              <w:pStyle w:val="normal"/>
            </w:pPr>
          </w:p>
          <w:p w:rsidR="002B62A3" w:rsidRDefault="002B62A3">
            <w:pPr>
              <w:pStyle w:val="normal"/>
            </w:pPr>
          </w:p>
        </w:tc>
        <w:tc>
          <w:tcPr>
            <w:tcW w:w="5103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2B62A3">
        <w:trPr>
          <w:trHeight w:val="500"/>
        </w:trPr>
        <w:tc>
          <w:tcPr>
            <w:tcW w:w="1951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:rsidR="002B62A3" w:rsidRDefault="002B62A3">
            <w:pPr>
              <w:pStyle w:val="normal"/>
            </w:pPr>
          </w:p>
          <w:p w:rsidR="002B62A3" w:rsidRDefault="002B62A3">
            <w:pPr>
              <w:pStyle w:val="normal"/>
            </w:pPr>
          </w:p>
        </w:tc>
        <w:tc>
          <w:tcPr>
            <w:tcW w:w="5103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2B62A3">
        <w:trPr>
          <w:trHeight w:val="480"/>
        </w:trPr>
        <w:tc>
          <w:tcPr>
            <w:tcW w:w="1951" w:type="dxa"/>
          </w:tcPr>
          <w:p w:rsidR="002B62A3" w:rsidRDefault="002B62A3">
            <w:pPr>
              <w:pStyle w:val="Titolo1"/>
              <w:ind w:right="-427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</w:tcPr>
          <w:p w:rsidR="002B62A3" w:rsidRDefault="002B62A3">
            <w:pPr>
              <w:pStyle w:val="Titolo1"/>
              <w:ind w:right="-427"/>
              <w:jc w:val="left"/>
              <w:rPr>
                <w:rFonts w:ascii="Arial" w:eastAsia="Arial" w:hAnsi="Arial" w:cs="Arial"/>
              </w:rPr>
            </w:pPr>
          </w:p>
          <w:p w:rsidR="002B62A3" w:rsidRDefault="002B62A3">
            <w:pPr>
              <w:pStyle w:val="normal"/>
            </w:pPr>
          </w:p>
          <w:p w:rsidR="002B62A3" w:rsidRDefault="002B62A3">
            <w:pPr>
              <w:pStyle w:val="normal"/>
            </w:pPr>
          </w:p>
        </w:tc>
        <w:tc>
          <w:tcPr>
            <w:tcW w:w="5103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rPr>
                <w:rFonts w:ascii="Arial" w:eastAsia="Arial" w:hAnsi="Arial" w:cs="Arial"/>
              </w:rPr>
            </w:pPr>
          </w:p>
        </w:tc>
      </w:tr>
      <w:tr w:rsidR="002B62A3">
        <w:trPr>
          <w:trHeight w:val="500"/>
        </w:trPr>
        <w:tc>
          <w:tcPr>
            <w:tcW w:w="1951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:rsidR="002B62A3" w:rsidRDefault="002B62A3">
            <w:pPr>
              <w:pStyle w:val="normal"/>
            </w:pPr>
          </w:p>
          <w:p w:rsidR="002B62A3" w:rsidRDefault="002B62A3">
            <w:pPr>
              <w:pStyle w:val="normal"/>
            </w:pPr>
          </w:p>
        </w:tc>
        <w:tc>
          <w:tcPr>
            <w:tcW w:w="5103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2B62A3">
        <w:trPr>
          <w:trHeight w:val="480"/>
        </w:trPr>
        <w:tc>
          <w:tcPr>
            <w:tcW w:w="1951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:rsidR="002B62A3" w:rsidRDefault="002B62A3">
            <w:pPr>
              <w:pStyle w:val="normal"/>
            </w:pPr>
          </w:p>
          <w:p w:rsidR="002B62A3" w:rsidRDefault="002B62A3">
            <w:pPr>
              <w:pStyle w:val="normal"/>
            </w:pPr>
          </w:p>
        </w:tc>
        <w:tc>
          <w:tcPr>
            <w:tcW w:w="5103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2B62A3">
        <w:trPr>
          <w:trHeight w:val="480"/>
        </w:trPr>
        <w:tc>
          <w:tcPr>
            <w:tcW w:w="1951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:rsidR="002B62A3" w:rsidRDefault="002B62A3">
            <w:pPr>
              <w:pStyle w:val="normal"/>
            </w:pPr>
          </w:p>
          <w:p w:rsidR="002B62A3" w:rsidRDefault="002B62A3">
            <w:pPr>
              <w:pStyle w:val="normal"/>
            </w:pPr>
          </w:p>
        </w:tc>
        <w:tc>
          <w:tcPr>
            <w:tcW w:w="5103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2B62A3">
        <w:trPr>
          <w:trHeight w:val="480"/>
        </w:trPr>
        <w:tc>
          <w:tcPr>
            <w:tcW w:w="1951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:rsidR="002B62A3" w:rsidRDefault="002B62A3">
            <w:pPr>
              <w:pStyle w:val="normal"/>
            </w:pPr>
          </w:p>
          <w:p w:rsidR="002B62A3" w:rsidRDefault="002B62A3">
            <w:pPr>
              <w:pStyle w:val="normal"/>
            </w:pPr>
          </w:p>
        </w:tc>
        <w:tc>
          <w:tcPr>
            <w:tcW w:w="5103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2B62A3">
        <w:trPr>
          <w:trHeight w:val="500"/>
        </w:trPr>
        <w:tc>
          <w:tcPr>
            <w:tcW w:w="1951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:rsidR="002B62A3" w:rsidRDefault="002B62A3">
            <w:pPr>
              <w:pStyle w:val="normal"/>
            </w:pPr>
          </w:p>
          <w:p w:rsidR="002B62A3" w:rsidRDefault="002B62A3">
            <w:pPr>
              <w:pStyle w:val="normal"/>
            </w:pPr>
          </w:p>
        </w:tc>
        <w:tc>
          <w:tcPr>
            <w:tcW w:w="5103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2B62A3">
        <w:trPr>
          <w:trHeight w:val="480"/>
        </w:trPr>
        <w:tc>
          <w:tcPr>
            <w:tcW w:w="1951" w:type="dxa"/>
          </w:tcPr>
          <w:p w:rsidR="002B62A3" w:rsidRDefault="002B62A3">
            <w:pPr>
              <w:pStyle w:val="normal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62A3" w:rsidRDefault="002B62A3">
            <w:pPr>
              <w:pStyle w:val="Titolo1"/>
              <w:ind w:right="-427"/>
              <w:jc w:val="left"/>
              <w:rPr>
                <w:rFonts w:ascii="Arial" w:eastAsia="Arial" w:hAnsi="Arial" w:cs="Arial"/>
              </w:rPr>
            </w:pPr>
          </w:p>
          <w:p w:rsidR="002B62A3" w:rsidRDefault="002B62A3">
            <w:pPr>
              <w:pStyle w:val="normal"/>
            </w:pPr>
          </w:p>
          <w:p w:rsidR="002B62A3" w:rsidRDefault="002B62A3">
            <w:pPr>
              <w:pStyle w:val="normal"/>
            </w:pPr>
          </w:p>
        </w:tc>
        <w:tc>
          <w:tcPr>
            <w:tcW w:w="5103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rPr>
                <w:rFonts w:ascii="Arial" w:eastAsia="Arial" w:hAnsi="Arial" w:cs="Arial"/>
              </w:rPr>
            </w:pPr>
          </w:p>
        </w:tc>
      </w:tr>
      <w:tr w:rsidR="002B62A3">
        <w:trPr>
          <w:trHeight w:val="480"/>
        </w:trPr>
        <w:tc>
          <w:tcPr>
            <w:tcW w:w="1951" w:type="dxa"/>
          </w:tcPr>
          <w:p w:rsidR="002B62A3" w:rsidRDefault="002B62A3">
            <w:pPr>
              <w:pStyle w:val="normal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62A3" w:rsidRDefault="002B62A3">
            <w:pPr>
              <w:pStyle w:val="Titolo1"/>
              <w:ind w:right="-427"/>
              <w:jc w:val="left"/>
              <w:rPr>
                <w:rFonts w:ascii="Arial" w:eastAsia="Arial" w:hAnsi="Arial" w:cs="Arial"/>
              </w:rPr>
            </w:pPr>
          </w:p>
          <w:p w:rsidR="002B62A3" w:rsidRDefault="002B62A3">
            <w:pPr>
              <w:pStyle w:val="normal"/>
            </w:pPr>
          </w:p>
          <w:p w:rsidR="002B62A3" w:rsidRDefault="002B62A3">
            <w:pPr>
              <w:pStyle w:val="normal"/>
            </w:pPr>
          </w:p>
        </w:tc>
        <w:tc>
          <w:tcPr>
            <w:tcW w:w="5103" w:type="dxa"/>
          </w:tcPr>
          <w:p w:rsidR="002B62A3" w:rsidRDefault="002B62A3">
            <w:pPr>
              <w:pStyle w:val="Titolo1"/>
              <w:numPr>
                <w:ilvl w:val="0"/>
                <w:numId w:val="1"/>
              </w:numPr>
              <w:ind w:right="-427"/>
              <w:rPr>
                <w:rFonts w:ascii="Arial" w:eastAsia="Arial" w:hAnsi="Arial" w:cs="Arial"/>
              </w:rPr>
            </w:pPr>
          </w:p>
        </w:tc>
      </w:tr>
    </w:tbl>
    <w:p w:rsidR="002B62A3" w:rsidRDefault="002B62A3">
      <w:pPr>
        <w:pStyle w:val="normal"/>
        <w:spacing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:rsidR="002B62A3" w:rsidRDefault="00EF322A">
      <w:pPr>
        <w:pStyle w:val="Titolo1"/>
        <w:jc w:val="right"/>
        <w:rPr>
          <w:rFonts w:ascii="Arial" w:eastAsia="Arial" w:hAnsi="Arial" w:cs="Arial"/>
          <w:sz w:val="40"/>
          <w:szCs w:val="40"/>
          <w:u w:val="single"/>
        </w:rPr>
      </w:pPr>
      <w:r>
        <w:rPr>
          <w:rFonts w:ascii="Arial" w:eastAsia="Arial" w:hAnsi="Arial" w:cs="Arial"/>
          <w:sz w:val="40"/>
          <w:szCs w:val="40"/>
          <w:u w:val="single"/>
        </w:rPr>
        <w:t>SEZIONE C</w:t>
      </w:r>
    </w:p>
    <w:p w:rsidR="002B62A3" w:rsidRDefault="002B62A3">
      <w:pPr>
        <w:pStyle w:val="normal"/>
        <w:spacing w:line="360" w:lineRule="auto"/>
        <w:jc w:val="right"/>
        <w:rPr>
          <w:rFonts w:ascii="Arial" w:eastAsia="Arial" w:hAnsi="Arial" w:cs="Arial"/>
          <w:b/>
          <w:sz w:val="32"/>
          <w:szCs w:val="32"/>
        </w:rPr>
      </w:pPr>
    </w:p>
    <w:sectPr w:rsidR="002B62A3" w:rsidSect="00B731C6">
      <w:footerReference w:type="default" r:id="rId9"/>
      <w:pgSz w:w="11906" w:h="16838"/>
      <w:pgMar w:top="426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3E0" w:rsidRDefault="008003E0" w:rsidP="002B62A3">
      <w:r>
        <w:separator/>
      </w:r>
    </w:p>
  </w:endnote>
  <w:endnote w:type="continuationSeparator" w:id="0">
    <w:p w:rsidR="008003E0" w:rsidRDefault="008003E0" w:rsidP="002B6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2A3" w:rsidRDefault="00A1438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EF322A">
      <w:rPr>
        <w:color w:val="000000"/>
      </w:rPr>
      <w:instrText>PAGE</w:instrText>
    </w:r>
    <w:r>
      <w:rPr>
        <w:color w:val="000000"/>
      </w:rPr>
      <w:fldChar w:fldCharType="separate"/>
    </w:r>
    <w:r w:rsidR="00B731C6">
      <w:rPr>
        <w:noProof/>
        <w:color w:val="000000"/>
      </w:rPr>
      <w:t>11</w:t>
    </w:r>
    <w:r>
      <w:rPr>
        <w:color w:val="000000"/>
      </w:rPr>
      <w:fldChar w:fldCharType="end"/>
    </w:r>
  </w:p>
  <w:p w:rsidR="002B62A3" w:rsidRDefault="002B62A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3E0" w:rsidRDefault="008003E0" w:rsidP="002B62A3">
      <w:r>
        <w:separator/>
      </w:r>
    </w:p>
  </w:footnote>
  <w:footnote w:type="continuationSeparator" w:id="0">
    <w:p w:rsidR="008003E0" w:rsidRDefault="008003E0" w:rsidP="002B6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F7B79"/>
    <w:multiLevelType w:val="multilevel"/>
    <w:tmpl w:val="70D2BFB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2A3"/>
    <w:rsid w:val="002B62A3"/>
    <w:rsid w:val="002F0A69"/>
    <w:rsid w:val="006C29F7"/>
    <w:rsid w:val="008003E0"/>
    <w:rsid w:val="00A1438B"/>
    <w:rsid w:val="00B731C6"/>
    <w:rsid w:val="00EF322A"/>
    <w:rsid w:val="00FD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9F7"/>
  </w:style>
  <w:style w:type="paragraph" w:styleId="Titolo1">
    <w:name w:val="heading 1"/>
    <w:basedOn w:val="normal"/>
    <w:next w:val="normal"/>
    <w:rsid w:val="002B62A3"/>
    <w:pPr>
      <w:keepNext/>
      <w:jc w:val="center"/>
      <w:outlineLvl w:val="0"/>
    </w:pPr>
    <w:rPr>
      <w:sz w:val="28"/>
      <w:szCs w:val="28"/>
    </w:rPr>
  </w:style>
  <w:style w:type="paragraph" w:styleId="Titolo2">
    <w:name w:val="heading 2"/>
    <w:basedOn w:val="normal"/>
    <w:next w:val="normal"/>
    <w:rsid w:val="002B62A3"/>
    <w:pPr>
      <w:keepNext/>
      <w:jc w:val="center"/>
      <w:outlineLvl w:val="1"/>
    </w:pPr>
    <w:rPr>
      <w:sz w:val="24"/>
      <w:szCs w:val="24"/>
    </w:rPr>
  </w:style>
  <w:style w:type="paragraph" w:styleId="Titolo3">
    <w:name w:val="heading 3"/>
    <w:basedOn w:val="normal"/>
    <w:next w:val="normal"/>
    <w:rsid w:val="002B62A3"/>
    <w:pPr>
      <w:keepNext/>
      <w:outlineLvl w:val="2"/>
    </w:pPr>
    <w:rPr>
      <w:sz w:val="28"/>
      <w:szCs w:val="28"/>
    </w:rPr>
  </w:style>
  <w:style w:type="paragraph" w:styleId="Titolo4">
    <w:name w:val="heading 4"/>
    <w:basedOn w:val="normal"/>
    <w:next w:val="normal"/>
    <w:rsid w:val="002B62A3"/>
    <w:pPr>
      <w:keepNext/>
      <w:outlineLvl w:val="3"/>
    </w:pPr>
    <w:rPr>
      <w:sz w:val="24"/>
      <w:szCs w:val="24"/>
    </w:rPr>
  </w:style>
  <w:style w:type="paragraph" w:styleId="Titolo5">
    <w:name w:val="heading 5"/>
    <w:basedOn w:val="normal"/>
    <w:next w:val="normal"/>
    <w:rsid w:val="002B62A3"/>
    <w:pPr>
      <w:keepNext/>
      <w:jc w:val="both"/>
      <w:outlineLvl w:val="4"/>
    </w:pPr>
    <w:rPr>
      <w:sz w:val="24"/>
      <w:szCs w:val="24"/>
    </w:rPr>
  </w:style>
  <w:style w:type="paragraph" w:styleId="Titolo6">
    <w:name w:val="heading 6"/>
    <w:basedOn w:val="normal"/>
    <w:next w:val="normal"/>
    <w:rsid w:val="002B62A3"/>
    <w:pPr>
      <w:keepNext/>
      <w:outlineLvl w:val="5"/>
    </w:pPr>
    <w:rPr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B62A3"/>
  </w:style>
  <w:style w:type="table" w:customStyle="1" w:styleId="TableNormal">
    <w:name w:val="Table Normal"/>
    <w:rsid w:val="002B62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B62A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2B62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B62A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2B62A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B62A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2B62A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2B62A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2B62A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2B62A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B62A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2B62A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1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1100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Galvani</dc:creator>
  <cp:lastModifiedBy>administrator</cp:lastModifiedBy>
  <cp:revision>4</cp:revision>
  <dcterms:created xsi:type="dcterms:W3CDTF">2019-10-10T09:04:00Z</dcterms:created>
  <dcterms:modified xsi:type="dcterms:W3CDTF">2021-10-01T07:37:00Z</dcterms:modified>
</cp:coreProperties>
</file>